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FD" w:rsidRDefault="003F57FD">
      <w:pPr>
        <w:pStyle w:val="Plattetekst3"/>
        <w:jc w:val="center"/>
        <w:rPr>
          <w:sz w:val="24"/>
          <w:szCs w:val="24"/>
        </w:rPr>
      </w:pPr>
      <w:r>
        <w:rPr>
          <w:sz w:val="24"/>
          <w:szCs w:val="24"/>
        </w:rPr>
        <w:t>Korfbalvereniging IJsselvogels</w:t>
      </w:r>
    </w:p>
    <w:p w:rsidR="003B2271" w:rsidRDefault="003B2271">
      <w:pPr>
        <w:pStyle w:val="Plattetekst3"/>
        <w:jc w:val="center"/>
        <w:rPr>
          <w:sz w:val="24"/>
          <w:szCs w:val="24"/>
        </w:rPr>
      </w:pPr>
    </w:p>
    <w:p w:rsidR="003F57FD" w:rsidRDefault="003F57FD">
      <w:pPr>
        <w:pStyle w:val="Plattetekst3"/>
      </w:pPr>
    </w:p>
    <w:p w:rsidR="003F57FD" w:rsidRDefault="003F57FD">
      <w:pPr>
        <w:pStyle w:val="Plattetekst3"/>
      </w:pPr>
      <w:r>
        <w:t xml:space="preserve">Notulen van de Algemene Ledenvergadering, gehouden op woensdag </w:t>
      </w:r>
      <w:r w:rsidR="00C25DC9">
        <w:t>2</w:t>
      </w:r>
      <w:r w:rsidR="00DA7952">
        <w:t>8</w:t>
      </w:r>
      <w:r>
        <w:t xml:space="preserve"> oktober 20</w:t>
      </w:r>
      <w:r w:rsidR="006D2CAF">
        <w:t>1</w:t>
      </w:r>
      <w:r w:rsidR="00DA7952">
        <w:t>5</w:t>
      </w:r>
      <w:r w:rsidR="00125841">
        <w:t xml:space="preserve"> </w:t>
      </w:r>
      <w:r>
        <w:t>om 20.00 uur in het clubhuis "De Verlenging".</w:t>
      </w:r>
    </w:p>
    <w:p w:rsidR="00524A39" w:rsidRDefault="00524A39">
      <w:pPr>
        <w:pStyle w:val="Plattetekst3"/>
      </w:pPr>
    </w:p>
    <w:p w:rsidR="006C0647" w:rsidRDefault="006C0647"/>
    <w:p w:rsidR="00ED265D" w:rsidRDefault="003F57FD">
      <w:r>
        <w:t xml:space="preserve">Aanwezig: </w:t>
      </w:r>
      <w:r w:rsidR="00137AD1">
        <w:t>19</w:t>
      </w:r>
      <w:r>
        <w:t xml:space="preserve"> leden</w:t>
      </w:r>
      <w:r w:rsidR="006D2CAF">
        <w:t>, inclusief bestuur</w:t>
      </w:r>
      <w:r>
        <w:t>.</w:t>
      </w:r>
      <w:r w:rsidR="00820019">
        <w:t xml:space="preserve"> Zie presentielijst, behorende bij deze notulen.</w:t>
      </w:r>
    </w:p>
    <w:p w:rsidR="007B4666" w:rsidRDefault="00820019">
      <w:r>
        <w:t xml:space="preserve">Bericht van verhindering is ontvangen van: </w:t>
      </w:r>
      <w:r w:rsidR="00B66ABB">
        <w:t>Rob Reijm,</w:t>
      </w:r>
      <w:r w:rsidR="00C25DC9">
        <w:t xml:space="preserve"> Manon van Kerkhof</w:t>
      </w:r>
      <w:r w:rsidR="00DA7952">
        <w:t>,</w:t>
      </w:r>
      <w:r w:rsidR="0035697F">
        <w:t xml:space="preserve"> </w:t>
      </w:r>
      <w:r w:rsidR="00C25DC9">
        <w:t>Annemiek Hofstede</w:t>
      </w:r>
      <w:r>
        <w:t>.</w:t>
      </w:r>
      <w:r w:rsidR="0035697F">
        <w:t xml:space="preserve"> Karen Vonk Noordegraaf, fam. Prins, Hans Brouwer en Mark Glissenaar</w:t>
      </w:r>
    </w:p>
    <w:p w:rsidR="00002519" w:rsidRDefault="00002519"/>
    <w:p w:rsidR="00E027C6" w:rsidRDefault="00E027C6"/>
    <w:p w:rsidR="006C0647" w:rsidRDefault="006C0647"/>
    <w:p w:rsidR="003F57FD" w:rsidRPr="006628D7" w:rsidRDefault="003F57FD">
      <w:pPr>
        <w:rPr>
          <w:b/>
          <w:u w:val="single"/>
        </w:rPr>
      </w:pPr>
      <w:r w:rsidRPr="006628D7">
        <w:rPr>
          <w:b/>
          <w:u w:val="single"/>
        </w:rPr>
        <w:t>1.</w:t>
      </w:r>
      <w:r w:rsidRPr="006628D7">
        <w:rPr>
          <w:u w:val="single"/>
        </w:rPr>
        <w:tab/>
      </w:r>
      <w:r w:rsidRPr="006628D7">
        <w:rPr>
          <w:b/>
          <w:u w:val="single"/>
        </w:rPr>
        <w:t>Opening en welkom door de voorzitter</w:t>
      </w:r>
    </w:p>
    <w:p w:rsidR="003F57FD" w:rsidRDefault="003F57FD">
      <w:pPr>
        <w:ind w:left="705"/>
      </w:pPr>
      <w:r>
        <w:t xml:space="preserve">De voorzitter </w:t>
      </w:r>
      <w:r w:rsidR="008557EB">
        <w:t>Henk Jan Bos</w:t>
      </w:r>
      <w:r>
        <w:t xml:space="preserve"> opent de </w:t>
      </w:r>
      <w:r w:rsidR="00B66ABB">
        <w:t>5</w:t>
      </w:r>
      <w:r w:rsidR="00DA7952">
        <w:t>2</w:t>
      </w:r>
      <w:r w:rsidR="008557EB" w:rsidRPr="008557EB">
        <w:rPr>
          <w:vertAlign w:val="superscript"/>
        </w:rPr>
        <w:t>e</w:t>
      </w:r>
      <w:r w:rsidR="008557EB">
        <w:t xml:space="preserve"> </w:t>
      </w:r>
      <w:r w:rsidR="007B4666">
        <w:t xml:space="preserve">algemene </w:t>
      </w:r>
      <w:r w:rsidR="008557EB">
        <w:t>leden</w:t>
      </w:r>
      <w:r>
        <w:t>vergadering en heet al</w:t>
      </w:r>
      <w:r w:rsidR="00820019">
        <w:t>le aanwezigen van harte welkom.</w:t>
      </w:r>
    </w:p>
    <w:p w:rsidR="003F57FD" w:rsidRDefault="001A074B" w:rsidP="008650AF">
      <w:pPr>
        <w:ind w:left="705"/>
      </w:pPr>
      <w:r>
        <w:t xml:space="preserve">De voorzitter leidt de vergadering in door stil te staan bij ontwikkelingen en gebeurtenissen in het afgelopen seizoen. De bijdrage </w:t>
      </w:r>
      <w:r w:rsidR="006D2CAF">
        <w:t xml:space="preserve">zal </w:t>
      </w:r>
      <w:r w:rsidR="00B66ABB">
        <w:t>o</w:t>
      </w:r>
      <w:r w:rsidR="00125841">
        <w:t xml:space="preserve">pgenomen </w:t>
      </w:r>
      <w:r w:rsidR="0034315C">
        <w:t xml:space="preserve">op de website </w:t>
      </w:r>
      <w:r>
        <w:t>en vormt integraal onderdeel van dit verslag.</w:t>
      </w:r>
    </w:p>
    <w:p w:rsidR="00524A39" w:rsidRPr="00DA7952" w:rsidRDefault="00524A39" w:rsidP="008650AF">
      <w:pPr>
        <w:ind w:left="705"/>
        <w:rPr>
          <w:b/>
        </w:rPr>
      </w:pPr>
    </w:p>
    <w:p w:rsidR="003F57FD" w:rsidRPr="00DA7952" w:rsidRDefault="003F57FD">
      <w:pPr>
        <w:ind w:left="705" w:hanging="705"/>
        <w:rPr>
          <w:u w:val="single"/>
        </w:rPr>
      </w:pPr>
      <w:r w:rsidRPr="00DA7952">
        <w:rPr>
          <w:b/>
          <w:u w:val="single"/>
        </w:rPr>
        <w:t>2.</w:t>
      </w:r>
      <w:r w:rsidRPr="00DA7952">
        <w:rPr>
          <w:u w:val="single"/>
        </w:rPr>
        <w:tab/>
      </w:r>
      <w:r w:rsidR="00DA7952" w:rsidRPr="00DA7952">
        <w:rPr>
          <w:b/>
          <w:bCs/>
          <w:u w:val="single"/>
        </w:rPr>
        <w:t>Notulen van</w:t>
      </w:r>
      <w:r w:rsidRPr="00DA7952">
        <w:rPr>
          <w:b/>
          <w:bCs/>
          <w:u w:val="single"/>
        </w:rPr>
        <w:t xml:space="preserve"> </w:t>
      </w:r>
      <w:r w:rsidR="00DA7952" w:rsidRPr="00DA7952">
        <w:rPr>
          <w:b/>
          <w:u w:val="single"/>
        </w:rPr>
        <w:t>de ledenvergaderingen in het afgelopen jaar</w:t>
      </w:r>
    </w:p>
    <w:p w:rsidR="00DA7952" w:rsidRPr="00DA7952" w:rsidRDefault="00C25DC9" w:rsidP="00DA7952">
      <w:r w:rsidRPr="00DA7952">
        <w:tab/>
      </w:r>
    </w:p>
    <w:p w:rsidR="00DA7952" w:rsidRPr="00DA7952" w:rsidRDefault="00DA7952" w:rsidP="00DA7952">
      <w:pPr>
        <w:tabs>
          <w:tab w:val="left" w:pos="709"/>
        </w:tabs>
      </w:pPr>
      <w:r w:rsidRPr="00DA7952">
        <w:tab/>
        <w:t xml:space="preserve">a. </w:t>
      </w:r>
      <w:r w:rsidRPr="00DA7952">
        <w:tab/>
        <w:t>Jaarlijkse Algemene Ledenvergadering van 29 oktober 2014</w:t>
      </w:r>
    </w:p>
    <w:p w:rsidR="00DA7952" w:rsidRPr="00DA7952" w:rsidRDefault="00DA7952" w:rsidP="00DA7952">
      <w:pPr>
        <w:tabs>
          <w:tab w:val="left" w:pos="709"/>
        </w:tabs>
        <w:ind w:left="1410" w:hanging="1410"/>
      </w:pPr>
      <w:r w:rsidRPr="00DA7952">
        <w:tab/>
        <w:t>b.</w:t>
      </w:r>
      <w:r w:rsidRPr="00DA7952">
        <w:tab/>
        <w:t xml:space="preserve">17 januari 2015 over beroep tegen bestemmingsplan Brinkhorst  </w:t>
      </w:r>
    </w:p>
    <w:p w:rsidR="00DA7952" w:rsidRPr="00DA7952" w:rsidRDefault="00DA7952" w:rsidP="00DA7952">
      <w:pPr>
        <w:pStyle w:val="Voettekst"/>
        <w:tabs>
          <w:tab w:val="clear" w:pos="4153"/>
          <w:tab w:val="clear" w:pos="8306"/>
        </w:tabs>
      </w:pPr>
      <w:r w:rsidRPr="00DA7952">
        <w:tab/>
        <w:t>c.</w:t>
      </w:r>
      <w:r w:rsidRPr="00DA7952">
        <w:tab/>
        <w:t>7 mei 2015 over veldaanpassing</w:t>
      </w:r>
    </w:p>
    <w:p w:rsidR="00DA7952" w:rsidRPr="00DA7952" w:rsidRDefault="00DA7952" w:rsidP="00C25DC9">
      <w:pPr>
        <w:pStyle w:val="Voettekst"/>
        <w:tabs>
          <w:tab w:val="clear" w:pos="4153"/>
          <w:tab w:val="clear" w:pos="8306"/>
        </w:tabs>
      </w:pPr>
    </w:p>
    <w:p w:rsidR="00820019" w:rsidRPr="00DA7952" w:rsidRDefault="00C25DC9" w:rsidP="00C25DC9">
      <w:pPr>
        <w:pStyle w:val="Voettekst"/>
        <w:tabs>
          <w:tab w:val="clear" w:pos="4153"/>
          <w:tab w:val="clear" w:pos="8306"/>
        </w:tabs>
      </w:pPr>
      <w:r w:rsidRPr="00DA7952">
        <w:t xml:space="preserve">De notulen </w:t>
      </w:r>
      <w:r w:rsidR="0035697F">
        <w:t xml:space="preserve">van de drie ledenvergaderingen </w:t>
      </w:r>
      <w:r w:rsidRPr="00DA7952">
        <w:t>worden ongewijzigd vastgesteld</w:t>
      </w:r>
    </w:p>
    <w:p w:rsidR="003F57FD" w:rsidRDefault="003F57FD"/>
    <w:p w:rsidR="003F57FD" w:rsidRPr="006628D7" w:rsidRDefault="00777A60">
      <w:pPr>
        <w:rPr>
          <w:u w:val="single"/>
        </w:rPr>
      </w:pPr>
      <w:r w:rsidRPr="006628D7">
        <w:rPr>
          <w:b/>
          <w:u w:val="single"/>
        </w:rPr>
        <w:t>3.</w:t>
      </w:r>
      <w:r w:rsidR="003F57FD" w:rsidRPr="006628D7">
        <w:rPr>
          <w:u w:val="single"/>
        </w:rPr>
        <w:tab/>
      </w:r>
      <w:r w:rsidR="003F57FD" w:rsidRPr="006628D7">
        <w:rPr>
          <w:b/>
          <w:u w:val="single"/>
        </w:rPr>
        <w:t xml:space="preserve">Ingekomen stukken </w:t>
      </w:r>
    </w:p>
    <w:p w:rsidR="006C0647" w:rsidRDefault="003F57FD">
      <w:pPr>
        <w:ind w:left="705"/>
        <w:jc w:val="left"/>
      </w:pPr>
      <w:r>
        <w:t>Geen ingekomen stukken.</w:t>
      </w:r>
    </w:p>
    <w:p w:rsidR="003F57FD" w:rsidRDefault="003F57FD">
      <w:pPr>
        <w:jc w:val="left"/>
      </w:pPr>
    </w:p>
    <w:p w:rsidR="004555C8" w:rsidRPr="00592BC3" w:rsidRDefault="00777A60" w:rsidP="004555C8">
      <w:pPr>
        <w:rPr>
          <w:u w:val="single"/>
        </w:rPr>
      </w:pPr>
      <w:r w:rsidRPr="006628D7">
        <w:rPr>
          <w:b/>
          <w:u w:val="single"/>
        </w:rPr>
        <w:t>4</w:t>
      </w:r>
      <w:r w:rsidR="003F57FD" w:rsidRPr="006628D7">
        <w:rPr>
          <w:b/>
          <w:u w:val="single"/>
        </w:rPr>
        <w:t>.</w:t>
      </w:r>
      <w:r w:rsidR="003F57FD" w:rsidRPr="006628D7">
        <w:rPr>
          <w:u w:val="single"/>
        </w:rPr>
        <w:tab/>
      </w:r>
      <w:r w:rsidR="00800BC5">
        <w:rPr>
          <w:b/>
          <w:u w:val="single"/>
        </w:rPr>
        <w:t>Jaarverslagen seizoen 201</w:t>
      </w:r>
      <w:r w:rsidR="0035697F">
        <w:rPr>
          <w:b/>
          <w:u w:val="single"/>
        </w:rPr>
        <w:t>4</w:t>
      </w:r>
      <w:r w:rsidR="00800BC5">
        <w:rPr>
          <w:b/>
          <w:u w:val="single"/>
        </w:rPr>
        <w:t>-201</w:t>
      </w:r>
      <w:r w:rsidR="0035697F">
        <w:rPr>
          <w:b/>
          <w:u w:val="single"/>
        </w:rPr>
        <w:t>5</w:t>
      </w:r>
      <w:r w:rsidR="004555C8" w:rsidRPr="006628D7">
        <w:rPr>
          <w:b/>
          <w:u w:val="single"/>
        </w:rPr>
        <w:t xml:space="preserve"> van</w:t>
      </w:r>
      <w:r w:rsidR="00592BC3">
        <w:rPr>
          <w:b/>
          <w:u w:val="single"/>
        </w:rPr>
        <w:t xml:space="preserve"> de</w:t>
      </w:r>
      <w:r w:rsidR="004555C8" w:rsidRPr="006628D7">
        <w:rPr>
          <w:b/>
          <w:u w:val="single"/>
        </w:rPr>
        <w:t>:</w:t>
      </w:r>
    </w:p>
    <w:p w:rsidR="00592BC3" w:rsidRDefault="00125841" w:rsidP="00592BC3">
      <w:r w:rsidRPr="00592BC3">
        <w:t>a.</w:t>
      </w:r>
      <w:r w:rsidRPr="00592BC3">
        <w:tab/>
      </w:r>
      <w:r w:rsidR="00592BC3">
        <w:t xml:space="preserve">Commissie technisch zaken en Wedstrijdsecretariaat aspiranten/pupillen/welpen en </w:t>
      </w:r>
    </w:p>
    <w:p w:rsidR="004555C8" w:rsidRDefault="00592BC3" w:rsidP="00592BC3">
      <w:pPr>
        <w:ind w:left="1416" w:hanging="711"/>
        <w:jc w:val="left"/>
      </w:pPr>
      <w:r>
        <w:t>senioren/junioren</w:t>
      </w:r>
      <w:r w:rsidR="006C0647" w:rsidRPr="00592BC3">
        <w:t xml:space="preserve">: </w:t>
      </w:r>
      <w:r w:rsidR="0035697F">
        <w:t xml:space="preserve">drie verslagen </w:t>
      </w:r>
      <w:r w:rsidR="006C0647" w:rsidRPr="00592BC3">
        <w:t>akkoord</w:t>
      </w:r>
    </w:p>
    <w:p w:rsidR="00B4047B" w:rsidRDefault="004555C8" w:rsidP="00592BC3">
      <w:r w:rsidRPr="00592BC3">
        <w:t>b.</w:t>
      </w:r>
      <w:r w:rsidRPr="00592BC3">
        <w:tab/>
        <w:t xml:space="preserve">Public Relations Commissie </w:t>
      </w:r>
      <w:r w:rsidR="002D003F" w:rsidRPr="00592BC3">
        <w:t>: akkoord.</w:t>
      </w:r>
    </w:p>
    <w:p w:rsidR="004555C8" w:rsidRDefault="00B4047B" w:rsidP="00B4047B">
      <w:r>
        <w:t>c.</w:t>
      </w:r>
      <w:r>
        <w:tab/>
      </w:r>
      <w:r w:rsidR="004555C8" w:rsidRPr="00592BC3">
        <w:t>G-commissie</w:t>
      </w:r>
      <w:r w:rsidR="009500EA" w:rsidRPr="00592BC3">
        <w:t>: akkoord.</w:t>
      </w:r>
    </w:p>
    <w:p w:rsidR="003F57FD" w:rsidRPr="00592BC3" w:rsidRDefault="00B4047B" w:rsidP="00B4047B">
      <w:r>
        <w:t>d.</w:t>
      </w:r>
      <w:r w:rsidR="002D003F" w:rsidRPr="00592BC3">
        <w:tab/>
        <w:t xml:space="preserve">Clubhuis Commissie: akkoord. </w:t>
      </w:r>
    </w:p>
    <w:p w:rsidR="003F57FD" w:rsidRDefault="003F57FD">
      <w:pPr>
        <w:jc w:val="left"/>
        <w:rPr>
          <w:b/>
          <w:u w:val="single"/>
        </w:rPr>
      </w:pPr>
    </w:p>
    <w:p w:rsidR="003F57FD" w:rsidRDefault="003A513C" w:rsidP="0035697F">
      <w:pPr>
        <w:ind w:left="708" w:hanging="708"/>
        <w:jc w:val="left"/>
        <w:rPr>
          <w:b/>
          <w:u w:val="single"/>
        </w:rPr>
      </w:pPr>
      <w:r>
        <w:rPr>
          <w:b/>
          <w:u w:val="single"/>
        </w:rPr>
        <w:t>5</w:t>
      </w:r>
      <w:r w:rsidR="00800BC5">
        <w:rPr>
          <w:b/>
          <w:u w:val="single"/>
        </w:rPr>
        <w:t>.</w:t>
      </w:r>
      <w:r w:rsidR="00800BC5">
        <w:rPr>
          <w:b/>
          <w:u w:val="single"/>
        </w:rPr>
        <w:tab/>
      </w:r>
      <w:r w:rsidR="003F57FD" w:rsidRPr="006628D7">
        <w:rPr>
          <w:b/>
          <w:u w:val="single"/>
        </w:rPr>
        <w:t>Jaarrekening 20</w:t>
      </w:r>
      <w:r>
        <w:rPr>
          <w:b/>
          <w:u w:val="single"/>
        </w:rPr>
        <w:t>1</w:t>
      </w:r>
      <w:r w:rsidR="0035697F">
        <w:rPr>
          <w:b/>
          <w:u w:val="single"/>
        </w:rPr>
        <w:t>4</w:t>
      </w:r>
      <w:r w:rsidR="003F57FD" w:rsidRPr="006628D7">
        <w:rPr>
          <w:b/>
          <w:u w:val="single"/>
        </w:rPr>
        <w:t>-20</w:t>
      </w:r>
      <w:r w:rsidR="00711B93">
        <w:rPr>
          <w:b/>
          <w:u w:val="single"/>
        </w:rPr>
        <w:t>1</w:t>
      </w:r>
      <w:r w:rsidR="0035697F">
        <w:rPr>
          <w:b/>
          <w:u w:val="single"/>
        </w:rPr>
        <w:t>5</w:t>
      </w:r>
      <w:r w:rsidR="003F57FD" w:rsidRPr="006628D7">
        <w:rPr>
          <w:b/>
          <w:u w:val="single"/>
        </w:rPr>
        <w:t xml:space="preserve"> en </w:t>
      </w:r>
      <w:r w:rsidR="00F509CB">
        <w:rPr>
          <w:b/>
          <w:u w:val="single"/>
        </w:rPr>
        <w:t>verslag k</w:t>
      </w:r>
      <w:r w:rsidR="003F57FD" w:rsidRPr="006628D7">
        <w:rPr>
          <w:b/>
          <w:u w:val="single"/>
        </w:rPr>
        <w:t>ascontrolecommissie</w:t>
      </w:r>
    </w:p>
    <w:p w:rsidR="00DE5D4D" w:rsidRDefault="0035697F">
      <w:pPr>
        <w:ind w:left="709"/>
        <w:jc w:val="left"/>
      </w:pPr>
      <w:r>
        <w:t>Arie van der Vliet</w:t>
      </w:r>
      <w:r w:rsidR="00750B99">
        <w:t xml:space="preserve"> geeft als penningmeester een toelichting op de verschillende onderdelen van de jaarrekening.</w:t>
      </w:r>
      <w:r w:rsidR="00AE0BAA">
        <w:t xml:space="preserve"> Diverse vragen worden beantwoord.</w:t>
      </w:r>
    </w:p>
    <w:p w:rsidR="00AE0BAA" w:rsidRDefault="00AE0BAA">
      <w:pPr>
        <w:ind w:left="709"/>
        <w:jc w:val="left"/>
      </w:pPr>
    </w:p>
    <w:p w:rsidR="005B3A11" w:rsidRDefault="005B3A11" w:rsidP="005B3A11">
      <w:pPr>
        <w:ind w:left="709"/>
        <w:jc w:val="left"/>
      </w:pPr>
      <w:r>
        <w:t xml:space="preserve">Het verslag van de kascontrolecommissie maakt onderdeel uit van deze notulen en is als bijlage achter de notulen gevoegd. </w:t>
      </w:r>
    </w:p>
    <w:p w:rsidR="005B3A11" w:rsidRDefault="005B3A11" w:rsidP="005B3A11">
      <w:pPr>
        <w:ind w:left="709"/>
        <w:jc w:val="left"/>
      </w:pPr>
      <w:r>
        <w:t>Geadviseerd wordt de penningmeester te déchargeren aangezien door de kascontrolecommissie geen onregelmatigheden zijn gevonden in de jaarrekening 201</w:t>
      </w:r>
      <w:r w:rsidR="0035697F">
        <w:t>4</w:t>
      </w:r>
      <w:r>
        <w:t>-201</w:t>
      </w:r>
      <w:r w:rsidR="0035697F">
        <w:t>5</w:t>
      </w:r>
      <w:r>
        <w:t>.</w:t>
      </w:r>
      <w:r w:rsidR="00911F21">
        <w:t xml:space="preserve"> Eén van de adviezen van de commissie is om aandacht te besteden aan het risico van het voorfinancieren van de kosten van de veldaanpassing, bijv. bij faillissement van één van de sponsoren. De voorzitter reageert daarop door te stellen dat iemand zich voor dergelijke gevallen garant heeft gesteld voor </w:t>
      </w:r>
      <w:r w:rsidR="00FB108D">
        <w:t xml:space="preserve">ontbrekende inkomsten. De overige adviezen/aanbevelingen zegt hij in het bestuur te willen bespreken. </w:t>
      </w:r>
    </w:p>
    <w:p w:rsidR="00FC02C2" w:rsidRDefault="00FC02C2" w:rsidP="005B3A11">
      <w:pPr>
        <w:ind w:left="709"/>
        <w:jc w:val="left"/>
      </w:pPr>
    </w:p>
    <w:p w:rsidR="005B3A11" w:rsidRDefault="005B3A11" w:rsidP="005B3A11">
      <w:pPr>
        <w:ind w:left="709"/>
        <w:jc w:val="left"/>
      </w:pPr>
      <w:r>
        <w:t>Met algemene stemmen wordt de jaarrekening vastgesteld en wordt de penningmeester overeenkomstig het advies van de Kascontrolecommissie décharge verleend.</w:t>
      </w:r>
      <w:r w:rsidR="00AE0BAA">
        <w:t xml:space="preserve"> De kascontrolecommissie wordt bedankt voor haar werkzaamheden.</w:t>
      </w:r>
    </w:p>
    <w:p w:rsidR="003A513C" w:rsidRDefault="003A513C" w:rsidP="00085D68">
      <w:pPr>
        <w:ind w:left="709"/>
        <w:jc w:val="left"/>
      </w:pPr>
    </w:p>
    <w:p w:rsidR="003F57FD" w:rsidRPr="006628D7" w:rsidRDefault="00AA28A2">
      <w:pPr>
        <w:jc w:val="left"/>
        <w:rPr>
          <w:b/>
          <w:u w:val="single"/>
        </w:rPr>
      </w:pPr>
      <w:r>
        <w:rPr>
          <w:b/>
          <w:u w:val="single"/>
        </w:rPr>
        <w:t>6</w:t>
      </w:r>
      <w:r w:rsidR="003F57FD" w:rsidRPr="006628D7">
        <w:rPr>
          <w:b/>
          <w:u w:val="single"/>
        </w:rPr>
        <w:t>.</w:t>
      </w:r>
      <w:r w:rsidR="003F57FD" w:rsidRPr="006628D7">
        <w:rPr>
          <w:b/>
          <w:u w:val="single"/>
        </w:rPr>
        <w:tab/>
        <w:t>Begroting 20</w:t>
      </w:r>
      <w:r w:rsidR="002A184C">
        <w:rPr>
          <w:b/>
          <w:u w:val="single"/>
        </w:rPr>
        <w:t>1</w:t>
      </w:r>
      <w:r w:rsidR="008E1D2F">
        <w:rPr>
          <w:b/>
          <w:u w:val="single"/>
        </w:rPr>
        <w:t>4</w:t>
      </w:r>
      <w:r w:rsidR="00DE5D4D">
        <w:rPr>
          <w:b/>
          <w:u w:val="single"/>
        </w:rPr>
        <w:t>-</w:t>
      </w:r>
      <w:r w:rsidR="003F57FD" w:rsidRPr="006628D7">
        <w:rPr>
          <w:b/>
          <w:u w:val="single"/>
        </w:rPr>
        <w:t>20</w:t>
      </w:r>
      <w:r w:rsidR="00DF0F3D">
        <w:rPr>
          <w:b/>
          <w:u w:val="single"/>
        </w:rPr>
        <w:t>1</w:t>
      </w:r>
      <w:r w:rsidR="008E1D2F">
        <w:rPr>
          <w:b/>
          <w:u w:val="single"/>
        </w:rPr>
        <w:t>5</w:t>
      </w:r>
    </w:p>
    <w:p w:rsidR="00DF0F3D" w:rsidRDefault="003F57FD" w:rsidP="003A513C">
      <w:pPr>
        <w:ind w:left="708" w:hanging="708"/>
      </w:pPr>
      <w:r>
        <w:tab/>
      </w:r>
      <w:r w:rsidR="0037721E">
        <w:t xml:space="preserve">Arie van der Vliet </w:t>
      </w:r>
      <w:r w:rsidR="00DF0F3D">
        <w:t>geeft als penningmeester e</w:t>
      </w:r>
      <w:r w:rsidR="003A513C">
        <w:t>en toelichting op de begroting</w:t>
      </w:r>
      <w:r w:rsidR="00CF6544">
        <w:t>.</w:t>
      </w:r>
      <w:r w:rsidR="003A513C">
        <w:t xml:space="preserve"> en beantwoordt diverse vragen.</w:t>
      </w:r>
      <w:r w:rsidR="00FC02C2">
        <w:t xml:space="preserve"> </w:t>
      </w:r>
    </w:p>
    <w:p w:rsidR="00F127AA" w:rsidRDefault="00FC02C2" w:rsidP="00237687">
      <w:pPr>
        <w:ind w:left="708" w:hanging="708"/>
      </w:pPr>
      <w:r>
        <w:tab/>
      </w:r>
    </w:p>
    <w:p w:rsidR="00923749" w:rsidRDefault="003F57FD" w:rsidP="00D854A6">
      <w:pPr>
        <w:ind w:firstLine="708"/>
      </w:pPr>
      <w:r>
        <w:t>Met algemene stemmen wordt de voorliggende begroting goedgekeurd.</w:t>
      </w:r>
    </w:p>
    <w:p w:rsidR="00BE5251" w:rsidRDefault="00BE5251" w:rsidP="00BE5251"/>
    <w:p w:rsidR="003F57FD" w:rsidRPr="006628D7" w:rsidRDefault="00AA28A2" w:rsidP="006F5188">
      <w:pPr>
        <w:rPr>
          <w:b/>
          <w:u w:val="single"/>
        </w:rPr>
      </w:pPr>
      <w:r>
        <w:rPr>
          <w:b/>
          <w:u w:val="single"/>
        </w:rPr>
        <w:t>7</w:t>
      </w:r>
      <w:r w:rsidR="00BE5251">
        <w:rPr>
          <w:b/>
          <w:u w:val="single"/>
        </w:rPr>
        <w:tab/>
      </w:r>
      <w:r w:rsidR="003F57FD" w:rsidRPr="006628D7">
        <w:rPr>
          <w:b/>
          <w:u w:val="single"/>
        </w:rPr>
        <w:t>Verkiezing nieuwe kascontrolecommissie (één lid en één reservelid)</w:t>
      </w:r>
    </w:p>
    <w:p w:rsidR="00923749" w:rsidRDefault="0037721E">
      <w:pPr>
        <w:ind w:left="705"/>
        <w:jc w:val="left"/>
      </w:pPr>
      <w:r>
        <w:t xml:space="preserve">John Vonk </w:t>
      </w:r>
      <w:r w:rsidR="00F509CB">
        <w:t>blijft ook volgend jaar lid</w:t>
      </w:r>
      <w:r w:rsidR="006F5188">
        <w:t>.</w:t>
      </w:r>
      <w:r w:rsidR="00F509CB">
        <w:t xml:space="preserve"> Als tweede lid wordt </w:t>
      </w:r>
      <w:r>
        <w:t xml:space="preserve">Pieter Blonk </w:t>
      </w:r>
      <w:r w:rsidR="00F509CB">
        <w:t>benoemd</w:t>
      </w:r>
      <w:r>
        <w:t xml:space="preserve">. Patrick van de Ham wordt </w:t>
      </w:r>
      <w:r w:rsidR="00F509CB">
        <w:t>aangewezen als reserve-lid.</w:t>
      </w:r>
    </w:p>
    <w:p w:rsidR="003F57FD" w:rsidRDefault="003F57FD">
      <w:pPr>
        <w:jc w:val="left"/>
      </w:pPr>
    </w:p>
    <w:p w:rsidR="003F57FD" w:rsidRPr="006628D7" w:rsidRDefault="00AA28A2">
      <w:pPr>
        <w:jc w:val="left"/>
        <w:rPr>
          <w:b/>
          <w:u w:val="single"/>
        </w:rPr>
      </w:pPr>
      <w:r>
        <w:rPr>
          <w:b/>
          <w:u w:val="single"/>
        </w:rPr>
        <w:t>8</w:t>
      </w:r>
      <w:r w:rsidR="003F57FD" w:rsidRPr="006628D7">
        <w:rPr>
          <w:b/>
          <w:u w:val="single"/>
        </w:rPr>
        <w:t>.</w:t>
      </w:r>
      <w:r w:rsidR="003F57FD" w:rsidRPr="006628D7">
        <w:rPr>
          <w:u w:val="single"/>
        </w:rPr>
        <w:tab/>
      </w:r>
      <w:r w:rsidR="003F57FD" w:rsidRPr="006628D7">
        <w:rPr>
          <w:b/>
          <w:u w:val="single"/>
        </w:rPr>
        <w:t>Bestuursverkiezing</w:t>
      </w:r>
    </w:p>
    <w:p w:rsidR="00BF0F7F" w:rsidRDefault="0037721E">
      <w:pPr>
        <w:pStyle w:val="Plattetekstinspringen2"/>
        <w:jc w:val="left"/>
      </w:pPr>
      <w:r>
        <w:t xml:space="preserve">Jan Bleijenberg treedt af als secretaris. De voorzitter staat even stil bij de werkzaamheden van Jan in de afgelopen 9 jaar en spreekt zijn waardering en dank daarvoor uit. Hij </w:t>
      </w:r>
      <w:r w:rsidR="00BF0F7F">
        <w:t xml:space="preserve">noemt de resultaten van de enquete onder de leden en de procedure tegen het bestemmingsplan. Vervolgens </w:t>
      </w:r>
      <w:r>
        <w:t xml:space="preserve">overhandigt </w:t>
      </w:r>
      <w:r w:rsidR="00BF0F7F">
        <w:t xml:space="preserve">hij </w:t>
      </w:r>
      <w:r>
        <w:t xml:space="preserve">bloemen en kadobon als dank en meldt dat Jan nog tijdelijk de postbus van IJsselvogels </w:t>
      </w:r>
      <w:r w:rsidR="00BF0F7F">
        <w:t xml:space="preserve">blijft beheren. </w:t>
      </w:r>
    </w:p>
    <w:p w:rsidR="00BF0F7F" w:rsidRDefault="00BF0F7F" w:rsidP="00BF0F7F">
      <w:pPr>
        <w:pStyle w:val="Plattetekstinspringen2"/>
        <w:jc w:val="left"/>
      </w:pPr>
      <w:r>
        <w:t>Jan gaat kort in op de verschillende onderwerpen die de afgelopen jaren aan de orde zijn geweest en die nog steeds de aandacht van de vereniging hebben (communicatie met leden, prestatie versus gezelligheid, werving vrijwilligers). Tot slot meldt hij dat vanmorgen de uitspraak van de afdeling Rechtsspraak van de Raad van State bekend bekend is geworden. Het beroep van IJsselvogels en de tennisvereniging is gegrond verklaard op alle punten en de woningbouw binnen de 50 meter is definitief van tafel. Hij overhandigt de voorzitter de uitspraak op papier en dankt voor de samenwerking en steun in de afgelopen jaren.</w:t>
      </w:r>
    </w:p>
    <w:p w:rsidR="00BF0F7F" w:rsidRDefault="00BF0F7F" w:rsidP="00BF0F7F">
      <w:pPr>
        <w:pStyle w:val="Plattetekstinspringen2"/>
        <w:jc w:val="left"/>
      </w:pPr>
    </w:p>
    <w:p w:rsidR="00BF0F7F" w:rsidRDefault="00BF0F7F" w:rsidP="00BF0F7F">
      <w:pPr>
        <w:pStyle w:val="Plattetekstinspringen2"/>
        <w:jc w:val="left"/>
      </w:pPr>
      <w:r>
        <w:t>De voorzi</w:t>
      </w:r>
      <w:r w:rsidR="006E72C0">
        <w:t>t</w:t>
      </w:r>
      <w:r>
        <w:t>ter stelt over zijn eigen herbenoeming dat dit niet helemaal juist op de agenda st</w:t>
      </w:r>
      <w:r w:rsidR="006E72C0">
        <w:t>aat</w:t>
      </w:r>
      <w:r>
        <w:t xml:space="preserve">. Hij is niet bereid een volgende termijn van 3 jaar als voorzitter verder te gaan. Hij stelt zich voorlopig beschikbaar totdat iemand anders is gevonden die deze taak overneemt. </w:t>
      </w:r>
      <w:r w:rsidR="006E72C0">
        <w:t xml:space="preserve">Dan zal hij terugtreden als voorzitter. </w:t>
      </w:r>
    </w:p>
    <w:p w:rsidR="002E0BC5" w:rsidRDefault="00BF0F7F" w:rsidP="00BF0F7F">
      <w:pPr>
        <w:pStyle w:val="Plattetekstinspringen2"/>
        <w:jc w:val="left"/>
      </w:pPr>
      <w:r>
        <w:t>Dirk Rijneveld wijst op het belang van doorstroming</w:t>
      </w:r>
      <w:r w:rsidR="002E0BC5">
        <w:t xml:space="preserve"> in het bestuur/een frisse wind</w:t>
      </w:r>
      <w:r>
        <w:t xml:space="preserve"> en stelt dat er zich geen nieuwe voorzitter zal aanmelden als</w:t>
      </w:r>
      <w:r w:rsidR="00AA28A2">
        <w:t xml:space="preserve"> de huidige voorzitter blijft zitten. Dit ondanks het feit dat hij waardering heeft voor de inzet van de voorzitter. </w:t>
      </w:r>
    </w:p>
    <w:p w:rsidR="00185030" w:rsidRDefault="00AA28A2" w:rsidP="00BF0F7F">
      <w:pPr>
        <w:pStyle w:val="Plattetekstinspringen2"/>
        <w:jc w:val="left"/>
      </w:pPr>
      <w:r>
        <w:t xml:space="preserve">De voorzitter is het daar niet mee eens en zegt dat het niet in zijn aard ligt om </w:t>
      </w:r>
      <w:r w:rsidR="002E0BC5">
        <w:t>het zomaar uit zijn handen te laten vallen</w:t>
      </w:r>
      <w:r>
        <w:t xml:space="preserve"> zonder dat er een opvolger is. </w:t>
      </w:r>
    </w:p>
    <w:p w:rsidR="00AA28A2" w:rsidRDefault="00AA28A2" w:rsidP="00BF0F7F">
      <w:pPr>
        <w:pStyle w:val="Plattetekstinspringen2"/>
        <w:jc w:val="left"/>
      </w:pPr>
    </w:p>
    <w:p w:rsidR="00AA28A2" w:rsidRDefault="00AA28A2" w:rsidP="00BF0F7F">
      <w:pPr>
        <w:pStyle w:val="Plattetekstinspringen2"/>
        <w:jc w:val="left"/>
      </w:pPr>
      <w:r>
        <w:t xml:space="preserve">De leden stemmen in met een voortzetting van het voorzitterschap onder de voorwaarde zoals door de voorzitter zijn aangegeven. </w:t>
      </w:r>
    </w:p>
    <w:p w:rsidR="00AA28A2" w:rsidRDefault="00AA28A2">
      <w:pPr>
        <w:jc w:val="left"/>
        <w:rPr>
          <w:b/>
          <w:u w:val="single"/>
        </w:rPr>
      </w:pPr>
    </w:p>
    <w:p w:rsidR="003F57FD" w:rsidRPr="006628D7" w:rsidRDefault="00AA28A2">
      <w:pPr>
        <w:jc w:val="left"/>
        <w:rPr>
          <w:b/>
          <w:u w:val="single"/>
        </w:rPr>
      </w:pPr>
      <w:r>
        <w:rPr>
          <w:b/>
          <w:u w:val="single"/>
        </w:rPr>
        <w:t>9.</w:t>
      </w:r>
      <w:r w:rsidR="00273C30">
        <w:rPr>
          <w:b/>
          <w:u w:val="single"/>
        </w:rPr>
        <w:tab/>
      </w:r>
      <w:r w:rsidR="00AE49E4">
        <w:rPr>
          <w:b/>
          <w:u w:val="single"/>
        </w:rPr>
        <w:t>Voorstellen benoeming c</w:t>
      </w:r>
      <w:r w:rsidR="003F57FD" w:rsidRPr="006628D7">
        <w:rPr>
          <w:b/>
          <w:u w:val="single"/>
        </w:rPr>
        <w:t>ommissieleden</w:t>
      </w:r>
    </w:p>
    <w:p w:rsidR="003F57FD" w:rsidRDefault="003F57FD">
      <w:pPr>
        <w:ind w:left="709"/>
        <w:jc w:val="left"/>
      </w:pPr>
      <w:r>
        <w:t xml:space="preserve">Het </w:t>
      </w:r>
      <w:r>
        <w:rPr>
          <w:b/>
          <w:u w:val="single"/>
        </w:rPr>
        <w:t>Bestuur</w:t>
      </w:r>
      <w:r>
        <w:t xml:space="preserve"> bestaat uit:</w:t>
      </w:r>
      <w:r>
        <w:tab/>
      </w:r>
      <w:r>
        <w:tab/>
        <w:t xml:space="preserve">Henk-Jan Bos  </w:t>
      </w:r>
      <w:r>
        <w:tab/>
      </w:r>
      <w:r>
        <w:tab/>
        <w:t>(voorzitter)</w:t>
      </w:r>
    </w:p>
    <w:p w:rsidR="003F57FD" w:rsidRDefault="003F57FD">
      <w:pPr>
        <w:ind w:left="709"/>
        <w:jc w:val="left"/>
      </w:pPr>
      <w:r>
        <w:tab/>
      </w:r>
      <w:r>
        <w:tab/>
      </w:r>
      <w:r>
        <w:tab/>
      </w:r>
      <w:r>
        <w:tab/>
      </w:r>
      <w:r>
        <w:tab/>
      </w:r>
      <w:r w:rsidR="00DF245D">
        <w:t>Arie van der Vliet</w:t>
      </w:r>
      <w:r>
        <w:tab/>
        <w:t>(penningmeester)</w:t>
      </w:r>
    </w:p>
    <w:p w:rsidR="003F57FD" w:rsidRDefault="003F57FD">
      <w:pPr>
        <w:ind w:left="709"/>
        <w:jc w:val="left"/>
      </w:pPr>
      <w:r>
        <w:tab/>
      </w:r>
      <w:r>
        <w:tab/>
      </w:r>
      <w:r>
        <w:tab/>
      </w:r>
      <w:r>
        <w:tab/>
      </w:r>
      <w:r>
        <w:tab/>
      </w:r>
      <w:r w:rsidR="00AA28A2">
        <w:t>Vacant</w:t>
      </w:r>
      <w:r w:rsidR="00AA28A2">
        <w:tab/>
      </w:r>
      <w:r w:rsidR="00AA28A2">
        <w:tab/>
      </w:r>
      <w:r>
        <w:tab/>
        <w:t>(secretaris)</w:t>
      </w:r>
    </w:p>
    <w:p w:rsidR="003F57FD" w:rsidRDefault="003F57FD">
      <w:pPr>
        <w:ind w:left="709"/>
        <w:jc w:val="left"/>
      </w:pPr>
      <w:r>
        <w:tab/>
      </w:r>
      <w:r>
        <w:tab/>
      </w:r>
      <w:r>
        <w:tab/>
      </w:r>
      <w:r>
        <w:tab/>
      </w:r>
      <w:r>
        <w:tab/>
      </w:r>
      <w:r w:rsidR="008734C5">
        <w:t>Marco Slob</w:t>
      </w:r>
      <w:r>
        <w:tab/>
      </w:r>
      <w:r>
        <w:tab/>
        <w:t>(afgevaardigde PRC)</w:t>
      </w:r>
    </w:p>
    <w:p w:rsidR="003F57FD" w:rsidRDefault="003F57FD">
      <w:pPr>
        <w:ind w:left="3540" w:firstLine="708"/>
        <w:jc w:val="left"/>
      </w:pPr>
      <w:r>
        <w:t>René Boere</w:t>
      </w:r>
      <w:r>
        <w:tab/>
      </w:r>
      <w:r>
        <w:tab/>
        <w:t>(afgevaardigde C</w:t>
      </w:r>
      <w:r w:rsidR="00AE49E4">
        <w:t>TZ</w:t>
      </w:r>
      <w:r>
        <w:t>)</w:t>
      </w:r>
    </w:p>
    <w:p w:rsidR="003F57FD" w:rsidRDefault="00DF245D">
      <w:pPr>
        <w:ind w:left="3540" w:firstLine="708"/>
        <w:jc w:val="left"/>
      </w:pPr>
      <w:r>
        <w:t>Ernst Hofstede</w:t>
      </w:r>
      <w:r w:rsidR="008734C5">
        <w:tab/>
      </w:r>
      <w:r w:rsidR="008734C5">
        <w:tab/>
      </w:r>
      <w:r w:rsidR="003F57FD">
        <w:t>(</w:t>
      </w:r>
      <w:r w:rsidR="0034315C">
        <w:t>algemeen lid</w:t>
      </w:r>
      <w:r w:rsidR="003F57FD">
        <w:t>)</w:t>
      </w:r>
    </w:p>
    <w:p w:rsidR="003F57FD" w:rsidRDefault="00273C30">
      <w:pPr>
        <w:ind w:left="709"/>
        <w:jc w:val="left"/>
      </w:pPr>
      <w:r>
        <w:tab/>
      </w:r>
      <w:r>
        <w:tab/>
      </w:r>
      <w:r>
        <w:tab/>
      </w:r>
      <w:r>
        <w:tab/>
      </w:r>
      <w:r>
        <w:tab/>
      </w:r>
      <w:r w:rsidR="00DF245D">
        <w:t>roulerend</w:t>
      </w:r>
      <w:r>
        <w:tab/>
      </w:r>
      <w:r w:rsidR="00C24E50">
        <w:tab/>
      </w:r>
      <w:r w:rsidR="003F57FD">
        <w:t>(afgevaardigde GC)</w:t>
      </w:r>
    </w:p>
    <w:p w:rsidR="00373D0C" w:rsidRDefault="00373D0C">
      <w:pPr>
        <w:ind w:left="709"/>
        <w:jc w:val="left"/>
      </w:pPr>
    </w:p>
    <w:p w:rsidR="003F57FD" w:rsidRDefault="003F57FD">
      <w:pPr>
        <w:ind w:left="709"/>
        <w:jc w:val="left"/>
      </w:pPr>
      <w:r>
        <w:t xml:space="preserve">De </w:t>
      </w:r>
      <w:r>
        <w:rPr>
          <w:b/>
          <w:u w:val="single"/>
        </w:rPr>
        <w:t>PRC</w:t>
      </w:r>
      <w:r>
        <w:t xml:space="preserve"> bestaat uit:</w:t>
      </w:r>
      <w:r>
        <w:tab/>
      </w:r>
      <w:r>
        <w:tab/>
      </w:r>
      <w:r>
        <w:tab/>
      </w:r>
      <w:r w:rsidR="0011423A" w:rsidRPr="0034315C">
        <w:t>Sabine Tolhoek(voorzitter)</w:t>
      </w:r>
    </w:p>
    <w:p w:rsidR="003F57FD" w:rsidRPr="0034315C" w:rsidRDefault="003F57FD">
      <w:pPr>
        <w:ind w:left="709"/>
        <w:jc w:val="left"/>
      </w:pPr>
      <w:r>
        <w:tab/>
      </w:r>
      <w:r>
        <w:tab/>
      </w:r>
      <w:r>
        <w:tab/>
      </w:r>
      <w:r>
        <w:tab/>
      </w:r>
      <w:r>
        <w:tab/>
      </w:r>
      <w:r w:rsidRPr="0034315C">
        <w:t>Marco Slob</w:t>
      </w:r>
      <w:r w:rsidR="00944608" w:rsidRPr="0034315C">
        <w:t xml:space="preserve"> </w:t>
      </w:r>
    </w:p>
    <w:p w:rsidR="00B033B6" w:rsidRPr="0034315C" w:rsidRDefault="00B033B6">
      <w:pPr>
        <w:ind w:left="709"/>
        <w:jc w:val="left"/>
      </w:pPr>
      <w:r w:rsidRPr="0034315C">
        <w:tab/>
      </w:r>
      <w:r w:rsidRPr="0034315C">
        <w:tab/>
      </w:r>
      <w:r w:rsidRPr="0034315C">
        <w:tab/>
      </w:r>
      <w:r w:rsidRPr="0034315C">
        <w:tab/>
      </w:r>
      <w:r w:rsidRPr="0034315C">
        <w:tab/>
        <w:t>Janco Tolhoek</w:t>
      </w:r>
    </w:p>
    <w:p w:rsidR="003F57FD" w:rsidRPr="0034315C" w:rsidRDefault="00B033B6">
      <w:pPr>
        <w:ind w:left="709"/>
        <w:jc w:val="left"/>
      </w:pPr>
      <w:r w:rsidRPr="0034315C">
        <w:tab/>
      </w:r>
      <w:r w:rsidRPr="0034315C">
        <w:tab/>
      </w:r>
      <w:r w:rsidRPr="0034315C">
        <w:tab/>
      </w:r>
      <w:r w:rsidRPr="0034315C">
        <w:tab/>
      </w:r>
      <w:r w:rsidRPr="0034315C">
        <w:tab/>
      </w:r>
      <w:r w:rsidR="0011423A" w:rsidRPr="0034315C">
        <w:t xml:space="preserve">Annemiek </w:t>
      </w:r>
      <w:r w:rsidR="0034315C">
        <w:t>Hofstede</w:t>
      </w:r>
    </w:p>
    <w:p w:rsidR="008734C5" w:rsidRDefault="00BF6C2B" w:rsidP="008734C5">
      <w:pPr>
        <w:ind w:left="709"/>
        <w:jc w:val="left"/>
      </w:pPr>
      <w:r w:rsidRPr="0034315C">
        <w:tab/>
      </w:r>
      <w:r w:rsidRPr="0034315C">
        <w:tab/>
      </w:r>
      <w:r w:rsidRPr="0034315C">
        <w:tab/>
      </w:r>
      <w:r w:rsidRPr="0034315C">
        <w:tab/>
      </w:r>
      <w:r w:rsidRPr="0034315C">
        <w:tab/>
      </w:r>
      <w:r w:rsidR="008734C5">
        <w:t>Pieter Blo</w:t>
      </w:r>
      <w:r w:rsidR="00C07AFB">
        <w:t>n</w:t>
      </w:r>
      <w:r w:rsidR="008734C5">
        <w:t>k</w:t>
      </w:r>
    </w:p>
    <w:p w:rsidR="00DF245D" w:rsidRDefault="00DF245D" w:rsidP="008734C5">
      <w:pPr>
        <w:ind w:left="709"/>
        <w:jc w:val="left"/>
      </w:pPr>
      <w:r>
        <w:tab/>
      </w:r>
      <w:r>
        <w:tab/>
      </w:r>
      <w:r>
        <w:tab/>
      </w:r>
      <w:r>
        <w:tab/>
      </w:r>
      <w:r>
        <w:tab/>
        <w:t>Wilco van de Heuvel</w:t>
      </w:r>
    </w:p>
    <w:p w:rsidR="008734C5" w:rsidRDefault="008734C5" w:rsidP="008734C5">
      <w:pPr>
        <w:ind w:left="709"/>
        <w:jc w:val="left"/>
      </w:pPr>
      <w:r>
        <w:tab/>
      </w:r>
      <w:r>
        <w:tab/>
      </w:r>
      <w:r>
        <w:tab/>
      </w:r>
      <w:r>
        <w:tab/>
      </w:r>
      <w:r>
        <w:tab/>
      </w:r>
      <w:r w:rsidR="00AA28A2">
        <w:t>Lieke Verstoep</w:t>
      </w:r>
    </w:p>
    <w:p w:rsidR="003F57FD" w:rsidRDefault="00475DA8">
      <w:pPr>
        <w:ind w:left="709"/>
        <w:jc w:val="left"/>
      </w:pPr>
      <w:r>
        <w:tab/>
      </w:r>
      <w:r>
        <w:tab/>
      </w:r>
      <w:r>
        <w:tab/>
      </w:r>
      <w:r>
        <w:tab/>
      </w:r>
      <w:r>
        <w:tab/>
        <w:t>Robert van Giessen</w:t>
      </w:r>
    </w:p>
    <w:p w:rsidR="00373D0C" w:rsidRDefault="00373D0C" w:rsidP="00AE49E4">
      <w:pPr>
        <w:jc w:val="left"/>
      </w:pPr>
    </w:p>
    <w:p w:rsidR="003F57FD" w:rsidRDefault="003F57FD">
      <w:pPr>
        <w:ind w:left="709"/>
        <w:jc w:val="left"/>
      </w:pPr>
      <w:r>
        <w:t xml:space="preserve">De </w:t>
      </w:r>
      <w:r w:rsidR="00C24E50">
        <w:rPr>
          <w:b/>
          <w:u w:val="single"/>
        </w:rPr>
        <w:t>C</w:t>
      </w:r>
      <w:r>
        <w:rPr>
          <w:b/>
          <w:u w:val="single"/>
        </w:rPr>
        <w:t>T</w:t>
      </w:r>
      <w:r w:rsidR="00C24E50">
        <w:rPr>
          <w:b/>
          <w:u w:val="single"/>
        </w:rPr>
        <w:t>Z</w:t>
      </w:r>
      <w:r>
        <w:t xml:space="preserve"> bestaat uit:</w:t>
      </w:r>
      <w:r>
        <w:tab/>
      </w:r>
      <w:r>
        <w:tab/>
      </w:r>
      <w:r>
        <w:tab/>
        <w:t xml:space="preserve">Anne </w:t>
      </w:r>
      <w:r w:rsidR="00B033B6">
        <w:t>Slob</w:t>
      </w:r>
    </w:p>
    <w:p w:rsidR="008734C5" w:rsidRDefault="003F57FD">
      <w:pPr>
        <w:ind w:left="709"/>
        <w:jc w:val="left"/>
      </w:pPr>
      <w:r>
        <w:tab/>
      </w:r>
      <w:r>
        <w:tab/>
      </w:r>
      <w:r>
        <w:tab/>
      </w:r>
      <w:r w:rsidR="00B74A30">
        <w:tab/>
      </w:r>
      <w:r w:rsidR="00B74A30">
        <w:tab/>
      </w:r>
      <w:r w:rsidR="00273C30">
        <w:t>Mat</w:t>
      </w:r>
      <w:r w:rsidR="00AE49E4">
        <w:t>t</w:t>
      </w:r>
      <w:r w:rsidR="00273C30">
        <w:t>hijs Alderliesten</w:t>
      </w:r>
    </w:p>
    <w:p w:rsidR="00C07AFB" w:rsidRDefault="00273C30">
      <w:pPr>
        <w:ind w:left="709"/>
        <w:jc w:val="left"/>
      </w:pPr>
      <w:r>
        <w:tab/>
      </w:r>
      <w:r>
        <w:tab/>
      </w:r>
      <w:r>
        <w:tab/>
      </w:r>
      <w:r>
        <w:tab/>
      </w:r>
      <w:r>
        <w:tab/>
      </w:r>
      <w:r w:rsidR="00C07AFB">
        <w:t>René Prins</w:t>
      </w:r>
    </w:p>
    <w:p w:rsidR="003F57FD" w:rsidRDefault="003F57FD" w:rsidP="00C24E50">
      <w:pPr>
        <w:ind w:left="709"/>
        <w:jc w:val="left"/>
      </w:pPr>
      <w:r>
        <w:tab/>
      </w:r>
      <w:r w:rsidR="00C24E50">
        <w:tab/>
      </w:r>
      <w:r w:rsidR="00C24E50">
        <w:tab/>
      </w:r>
      <w:r>
        <w:tab/>
      </w:r>
      <w:r>
        <w:tab/>
        <w:t>René Boere</w:t>
      </w:r>
    </w:p>
    <w:p w:rsidR="00B74A30" w:rsidRDefault="003F57FD" w:rsidP="00B74A30">
      <w:pPr>
        <w:ind w:left="709"/>
        <w:jc w:val="left"/>
      </w:pPr>
      <w:r>
        <w:tab/>
      </w:r>
      <w:r>
        <w:tab/>
      </w:r>
      <w:r>
        <w:tab/>
      </w:r>
      <w:r>
        <w:tab/>
      </w:r>
      <w:r>
        <w:tab/>
        <w:t>John Vonk</w:t>
      </w:r>
      <w:r w:rsidR="00B74A30" w:rsidRPr="00B74A30">
        <w:t xml:space="preserve"> </w:t>
      </w:r>
    </w:p>
    <w:p w:rsidR="0011423A" w:rsidRDefault="0011423A" w:rsidP="00B74A30">
      <w:pPr>
        <w:ind w:left="709"/>
        <w:jc w:val="left"/>
      </w:pPr>
      <w:r>
        <w:t>Nevenactiviteiten door:</w:t>
      </w:r>
      <w:r>
        <w:tab/>
      </w:r>
      <w:r>
        <w:tab/>
      </w:r>
      <w:r>
        <w:tab/>
        <w:t>Lianne den Ouden</w:t>
      </w:r>
    </w:p>
    <w:p w:rsidR="0011423A" w:rsidRDefault="0011423A" w:rsidP="00B74A30">
      <w:pPr>
        <w:ind w:left="709"/>
        <w:jc w:val="left"/>
      </w:pPr>
      <w:r>
        <w:tab/>
      </w:r>
      <w:r>
        <w:tab/>
      </w:r>
      <w:r>
        <w:tab/>
      </w:r>
      <w:r>
        <w:tab/>
      </w:r>
      <w:r>
        <w:tab/>
        <w:t>Elly Klijn</w:t>
      </w:r>
    </w:p>
    <w:p w:rsidR="0011423A" w:rsidRDefault="0011423A" w:rsidP="00B74A30">
      <w:pPr>
        <w:ind w:left="709"/>
        <w:jc w:val="left"/>
      </w:pPr>
      <w:r>
        <w:tab/>
      </w:r>
      <w:r>
        <w:tab/>
      </w:r>
      <w:r>
        <w:tab/>
      </w:r>
      <w:r>
        <w:tab/>
      </w:r>
      <w:r>
        <w:tab/>
      </w:r>
      <w:r w:rsidR="00DF245D">
        <w:t>Vacature voor oefenwedstrijden</w:t>
      </w:r>
    </w:p>
    <w:p w:rsidR="0011423A" w:rsidRDefault="0011423A" w:rsidP="00B74A30">
      <w:pPr>
        <w:ind w:left="709"/>
        <w:jc w:val="left"/>
      </w:pPr>
      <w:r>
        <w:tab/>
      </w:r>
      <w:r>
        <w:tab/>
      </w:r>
      <w:r>
        <w:tab/>
      </w:r>
      <w:r>
        <w:tab/>
      </w:r>
      <w:r>
        <w:tab/>
      </w:r>
      <w:r w:rsidR="00AA28A2">
        <w:t>Marina van Dam</w:t>
      </w:r>
    </w:p>
    <w:p w:rsidR="00AA28A2" w:rsidRDefault="00AA28A2" w:rsidP="00B74A30">
      <w:pPr>
        <w:ind w:left="709"/>
        <w:jc w:val="left"/>
      </w:pPr>
      <w:r>
        <w:tab/>
      </w:r>
      <w:r>
        <w:tab/>
      </w:r>
      <w:r>
        <w:tab/>
      </w:r>
      <w:r>
        <w:tab/>
      </w:r>
      <w:r>
        <w:tab/>
        <w:t>Marijn van de Hoog</w:t>
      </w:r>
    </w:p>
    <w:p w:rsidR="00B74A30" w:rsidRDefault="00B74A30">
      <w:pPr>
        <w:ind w:left="709"/>
        <w:jc w:val="left"/>
      </w:pPr>
    </w:p>
    <w:p w:rsidR="003844C3" w:rsidRDefault="003844C3" w:rsidP="00DF245D">
      <w:pPr>
        <w:ind w:left="720"/>
        <w:jc w:val="left"/>
      </w:pPr>
      <w:r>
        <w:t>Juryleden:</w:t>
      </w:r>
      <w:r>
        <w:tab/>
      </w:r>
      <w:r>
        <w:tab/>
      </w:r>
      <w:r>
        <w:tab/>
      </w:r>
      <w:r>
        <w:tab/>
      </w:r>
      <w:r w:rsidR="00DF245D">
        <w:t>voorlopig niet nodig</w:t>
      </w:r>
    </w:p>
    <w:p w:rsidR="003F57FD" w:rsidRDefault="003F57FD">
      <w:pPr>
        <w:ind w:left="709"/>
        <w:jc w:val="left"/>
      </w:pPr>
    </w:p>
    <w:p w:rsidR="003F57FD" w:rsidRDefault="003F57FD">
      <w:pPr>
        <w:ind w:left="709"/>
        <w:jc w:val="left"/>
      </w:pPr>
      <w:r>
        <w:t xml:space="preserve">De </w:t>
      </w:r>
      <w:r>
        <w:rPr>
          <w:b/>
          <w:u w:val="single"/>
        </w:rPr>
        <w:t>GC</w:t>
      </w:r>
      <w:r>
        <w:t xml:space="preserve"> bestaat uit:</w:t>
      </w:r>
      <w:r>
        <w:tab/>
      </w:r>
      <w:r>
        <w:tab/>
      </w:r>
      <w:r>
        <w:tab/>
      </w:r>
      <w:r w:rsidR="00273C30">
        <w:t xml:space="preserve">Pascal </w:t>
      </w:r>
      <w:r w:rsidR="00DF245D">
        <w:t>de Wilde</w:t>
      </w:r>
    </w:p>
    <w:p w:rsidR="00C24E50" w:rsidRDefault="00273C30">
      <w:pPr>
        <w:ind w:left="709"/>
        <w:jc w:val="left"/>
      </w:pPr>
      <w:r>
        <w:tab/>
      </w:r>
      <w:r>
        <w:tab/>
      </w:r>
      <w:r>
        <w:tab/>
      </w:r>
      <w:r>
        <w:tab/>
      </w:r>
      <w:r>
        <w:tab/>
      </w:r>
      <w:r w:rsidR="00C24E50">
        <w:t>Petra van der Nat</w:t>
      </w:r>
    </w:p>
    <w:p w:rsidR="0011423A" w:rsidRDefault="0011423A">
      <w:pPr>
        <w:ind w:left="709"/>
        <w:jc w:val="left"/>
      </w:pPr>
      <w:r>
        <w:tab/>
      </w:r>
      <w:r>
        <w:tab/>
      </w:r>
      <w:r>
        <w:tab/>
      </w:r>
      <w:r>
        <w:tab/>
      </w:r>
      <w:r>
        <w:tab/>
        <w:t>Lieke Verstoep</w:t>
      </w:r>
    </w:p>
    <w:p w:rsidR="0011423A" w:rsidRDefault="0011423A">
      <w:pPr>
        <w:ind w:left="709"/>
        <w:jc w:val="left"/>
      </w:pPr>
      <w:r>
        <w:tab/>
      </w:r>
      <w:r>
        <w:tab/>
      </w:r>
      <w:r>
        <w:tab/>
      </w:r>
      <w:r>
        <w:tab/>
      </w:r>
      <w:r>
        <w:tab/>
        <w:t>Eva Haasbroek</w:t>
      </w:r>
    </w:p>
    <w:p w:rsidR="00886F31" w:rsidRDefault="00886F31">
      <w:pPr>
        <w:ind w:left="709"/>
        <w:jc w:val="left"/>
      </w:pPr>
      <w:r>
        <w:tab/>
      </w:r>
      <w:r>
        <w:tab/>
      </w:r>
      <w:r>
        <w:tab/>
      </w:r>
      <w:r>
        <w:tab/>
      </w:r>
      <w:r>
        <w:tab/>
        <w:t xml:space="preserve">Marieke </w:t>
      </w:r>
      <w:r w:rsidR="00923409">
        <w:t>Tolhoek</w:t>
      </w:r>
    </w:p>
    <w:p w:rsidR="003F57FD" w:rsidRDefault="003F57FD">
      <w:pPr>
        <w:ind w:left="709"/>
        <w:jc w:val="left"/>
      </w:pPr>
    </w:p>
    <w:p w:rsidR="003F57FD" w:rsidRDefault="003F57FD">
      <w:pPr>
        <w:ind w:left="709"/>
        <w:jc w:val="left"/>
      </w:pPr>
      <w:r>
        <w:t xml:space="preserve">De </w:t>
      </w:r>
      <w:r>
        <w:rPr>
          <w:b/>
          <w:u w:val="single"/>
        </w:rPr>
        <w:t>CC</w:t>
      </w:r>
      <w:r>
        <w:t xml:space="preserve"> bestaat uit:</w:t>
      </w:r>
      <w:r>
        <w:tab/>
      </w:r>
      <w:r>
        <w:tab/>
      </w:r>
      <w:r>
        <w:tab/>
        <w:t>Henk Jan Bos</w:t>
      </w:r>
    </w:p>
    <w:p w:rsidR="003F57FD" w:rsidRDefault="003F57FD">
      <w:pPr>
        <w:ind w:left="709"/>
        <w:jc w:val="left"/>
      </w:pPr>
      <w:r>
        <w:tab/>
      </w:r>
      <w:r>
        <w:tab/>
      </w:r>
      <w:r>
        <w:tab/>
      </w:r>
      <w:r>
        <w:tab/>
      </w:r>
      <w:r>
        <w:tab/>
        <w:t>Brenda Bleijenberg</w:t>
      </w:r>
    </w:p>
    <w:p w:rsidR="00923409" w:rsidRDefault="00923409" w:rsidP="00AE49E4">
      <w:pPr>
        <w:ind w:left="709"/>
        <w:jc w:val="left"/>
      </w:pPr>
      <w:r>
        <w:tab/>
      </w:r>
      <w:r>
        <w:tab/>
      </w:r>
      <w:r>
        <w:tab/>
      </w:r>
      <w:r>
        <w:tab/>
      </w:r>
      <w:r>
        <w:tab/>
        <w:t>Rob Reijm</w:t>
      </w:r>
    </w:p>
    <w:p w:rsidR="00B033B6" w:rsidRDefault="008734C5">
      <w:pPr>
        <w:ind w:left="709"/>
        <w:jc w:val="left"/>
      </w:pPr>
      <w:r>
        <w:tab/>
      </w:r>
      <w:r>
        <w:tab/>
      </w:r>
      <w:r>
        <w:tab/>
      </w:r>
      <w:r>
        <w:tab/>
      </w:r>
      <w:r>
        <w:tab/>
      </w:r>
      <w:r w:rsidR="00B033B6">
        <w:t>Ruud Pijpers</w:t>
      </w:r>
    </w:p>
    <w:p w:rsidR="00C07AFB" w:rsidRDefault="00C07AFB">
      <w:pPr>
        <w:ind w:left="709"/>
        <w:jc w:val="left"/>
      </w:pPr>
      <w:r>
        <w:tab/>
      </w:r>
      <w:r>
        <w:tab/>
      </w:r>
      <w:r>
        <w:tab/>
      </w:r>
      <w:r>
        <w:tab/>
      </w:r>
      <w:r>
        <w:tab/>
        <w:t>Hendrik Rijneveld</w:t>
      </w:r>
      <w:r w:rsidR="00AA28A2">
        <w:t xml:space="preserve"> tot 31-12-2015</w:t>
      </w:r>
    </w:p>
    <w:p w:rsidR="006E72C0" w:rsidRDefault="006E72C0">
      <w:pPr>
        <w:ind w:left="709"/>
        <w:jc w:val="left"/>
      </w:pPr>
      <w:r>
        <w:tab/>
      </w:r>
      <w:r>
        <w:tab/>
      </w:r>
      <w:r>
        <w:tab/>
      </w:r>
      <w:r>
        <w:tab/>
      </w:r>
      <w:r>
        <w:tab/>
        <w:t>Gerard van de Berg</w:t>
      </w:r>
    </w:p>
    <w:p w:rsidR="006E72C0" w:rsidRDefault="006E72C0">
      <w:pPr>
        <w:ind w:left="709"/>
        <w:jc w:val="left"/>
      </w:pPr>
      <w:r>
        <w:tab/>
      </w:r>
      <w:r>
        <w:tab/>
      </w:r>
      <w:r>
        <w:tab/>
      </w:r>
      <w:r>
        <w:tab/>
      </w:r>
      <w:r>
        <w:tab/>
        <w:t>Eddy Admiraal</w:t>
      </w:r>
    </w:p>
    <w:p w:rsidR="003F57FD" w:rsidRDefault="003F57FD" w:rsidP="00886F31">
      <w:pPr>
        <w:ind w:left="709"/>
        <w:jc w:val="left"/>
      </w:pPr>
      <w:r>
        <w:tab/>
      </w:r>
      <w:r>
        <w:tab/>
      </w:r>
      <w:r>
        <w:tab/>
      </w:r>
      <w:r>
        <w:tab/>
      </w:r>
      <w:r>
        <w:tab/>
      </w:r>
    </w:p>
    <w:p w:rsidR="003F57FD" w:rsidRDefault="003F57FD">
      <w:pPr>
        <w:ind w:left="720"/>
        <w:jc w:val="left"/>
      </w:pPr>
      <w:r>
        <w:t xml:space="preserve">De </w:t>
      </w:r>
      <w:r>
        <w:rPr>
          <w:b/>
          <w:u w:val="single"/>
        </w:rPr>
        <w:t>FC</w:t>
      </w:r>
      <w:r>
        <w:t xml:space="preserve"> bestaat uit:</w:t>
      </w:r>
      <w:r>
        <w:tab/>
      </w:r>
      <w:r>
        <w:tab/>
      </w:r>
      <w:r>
        <w:tab/>
      </w:r>
      <w:r w:rsidR="0011423A">
        <w:t>Stefan Bos</w:t>
      </w:r>
    </w:p>
    <w:p w:rsidR="003F57FD" w:rsidRDefault="003F57FD">
      <w:pPr>
        <w:ind w:left="720"/>
        <w:jc w:val="left"/>
      </w:pPr>
      <w:r>
        <w:tab/>
      </w:r>
      <w:r>
        <w:tab/>
      </w:r>
      <w:r>
        <w:tab/>
      </w:r>
      <w:r>
        <w:tab/>
      </w:r>
      <w:r>
        <w:tab/>
      </w:r>
      <w:r w:rsidR="00DF245D">
        <w:t>Arie van der Vliet</w:t>
      </w:r>
    </w:p>
    <w:p w:rsidR="003F57FD" w:rsidRDefault="003F57FD">
      <w:pPr>
        <w:ind w:left="720"/>
        <w:jc w:val="left"/>
      </w:pPr>
      <w:r>
        <w:tab/>
      </w:r>
      <w:r>
        <w:tab/>
      </w:r>
      <w:r>
        <w:tab/>
      </w:r>
      <w:r>
        <w:tab/>
      </w:r>
      <w:r>
        <w:tab/>
        <w:t>Erwin Tolhoek</w:t>
      </w:r>
    </w:p>
    <w:p w:rsidR="0011423A" w:rsidRDefault="0011423A">
      <w:pPr>
        <w:ind w:left="720"/>
        <w:jc w:val="left"/>
      </w:pPr>
      <w:r>
        <w:tab/>
      </w:r>
      <w:r>
        <w:tab/>
      </w:r>
      <w:r>
        <w:tab/>
      </w:r>
      <w:r>
        <w:tab/>
      </w:r>
      <w:r>
        <w:tab/>
        <w:t>Wilco van den Heuvel</w:t>
      </w:r>
    </w:p>
    <w:p w:rsidR="0011423A" w:rsidRDefault="0011423A">
      <w:pPr>
        <w:ind w:left="720"/>
        <w:jc w:val="left"/>
      </w:pPr>
      <w:r>
        <w:tab/>
      </w:r>
      <w:r>
        <w:tab/>
      </w:r>
      <w:r>
        <w:tab/>
      </w:r>
      <w:r>
        <w:tab/>
      </w:r>
      <w:r>
        <w:tab/>
        <w:t>Hendrik Rijneveld</w:t>
      </w:r>
      <w:r w:rsidR="006E72C0">
        <w:t xml:space="preserve"> tot 31-12-2015</w:t>
      </w:r>
    </w:p>
    <w:p w:rsidR="006E72C0" w:rsidRDefault="006E72C0">
      <w:pPr>
        <w:ind w:left="720"/>
        <w:jc w:val="left"/>
      </w:pPr>
    </w:p>
    <w:p w:rsidR="0011423A" w:rsidRDefault="0011423A">
      <w:pPr>
        <w:ind w:left="720"/>
        <w:jc w:val="left"/>
      </w:pPr>
      <w:r>
        <w:t>Webmaster:</w:t>
      </w:r>
      <w:r>
        <w:tab/>
      </w:r>
      <w:r>
        <w:tab/>
      </w:r>
      <w:r>
        <w:tab/>
      </w:r>
      <w:r>
        <w:tab/>
        <w:t>Coen Pijpers</w:t>
      </w:r>
    </w:p>
    <w:p w:rsidR="00742B0C" w:rsidRDefault="00742B0C">
      <w:pPr>
        <w:ind w:left="720"/>
        <w:jc w:val="left"/>
      </w:pPr>
    </w:p>
    <w:p w:rsidR="00046DD8" w:rsidRDefault="00046DD8">
      <w:pPr>
        <w:ind w:left="720"/>
        <w:jc w:val="left"/>
      </w:pPr>
      <w:r>
        <w:t>Eindverantwoordelijken clubhuis</w:t>
      </w:r>
      <w:r w:rsidR="006628D7">
        <w:t>:</w:t>
      </w:r>
      <w:r>
        <w:tab/>
        <w:t>Hans Kruiswijk</w:t>
      </w:r>
    </w:p>
    <w:p w:rsidR="00046DD8" w:rsidRDefault="00046DD8">
      <w:pPr>
        <w:ind w:left="720"/>
        <w:jc w:val="left"/>
      </w:pPr>
      <w:r>
        <w:tab/>
      </w:r>
      <w:r>
        <w:tab/>
      </w:r>
      <w:r>
        <w:tab/>
      </w:r>
      <w:r>
        <w:tab/>
      </w:r>
      <w:r>
        <w:tab/>
        <w:t>Gerard van de Berg</w:t>
      </w:r>
    </w:p>
    <w:p w:rsidR="00046DD8" w:rsidRDefault="00046DD8">
      <w:pPr>
        <w:ind w:left="720"/>
        <w:jc w:val="left"/>
      </w:pPr>
      <w:r>
        <w:tab/>
      </w:r>
      <w:r>
        <w:tab/>
      </w:r>
      <w:r>
        <w:tab/>
      </w:r>
      <w:r>
        <w:tab/>
      </w:r>
      <w:r>
        <w:tab/>
        <w:t>Brenda Bleijenberg</w:t>
      </w:r>
    </w:p>
    <w:p w:rsidR="003F57FD" w:rsidRDefault="00046DD8">
      <w:pPr>
        <w:ind w:left="720"/>
        <w:jc w:val="left"/>
      </w:pPr>
      <w:r>
        <w:tab/>
      </w:r>
      <w:r>
        <w:tab/>
      </w:r>
      <w:r>
        <w:tab/>
      </w:r>
      <w:r>
        <w:tab/>
      </w:r>
      <w:r>
        <w:tab/>
      </w:r>
      <w:r w:rsidR="00B033B6">
        <w:t>Rob Reijm</w:t>
      </w:r>
    </w:p>
    <w:p w:rsidR="00B033B6" w:rsidRDefault="00B033B6">
      <w:pPr>
        <w:ind w:left="720"/>
        <w:jc w:val="left"/>
      </w:pPr>
      <w:r>
        <w:tab/>
      </w:r>
      <w:r>
        <w:tab/>
      </w:r>
      <w:r>
        <w:tab/>
      </w:r>
      <w:r>
        <w:tab/>
      </w:r>
      <w:r>
        <w:tab/>
        <w:t>Marjolein Hogendoorn</w:t>
      </w:r>
    </w:p>
    <w:p w:rsidR="00B033B6" w:rsidRDefault="00B033B6">
      <w:pPr>
        <w:ind w:left="720"/>
        <w:jc w:val="left"/>
      </w:pPr>
      <w:r>
        <w:tab/>
      </w:r>
      <w:r>
        <w:tab/>
      </w:r>
      <w:r>
        <w:tab/>
      </w:r>
      <w:r>
        <w:tab/>
      </w:r>
      <w:r>
        <w:tab/>
        <w:t>Hendrik Rijneveld</w:t>
      </w:r>
      <w:r w:rsidR="006E72C0">
        <w:t xml:space="preserve"> tot 31-12-2015</w:t>
      </w:r>
    </w:p>
    <w:p w:rsidR="0011423A" w:rsidRDefault="0011423A">
      <w:pPr>
        <w:ind w:left="720"/>
        <w:jc w:val="left"/>
      </w:pPr>
    </w:p>
    <w:p w:rsidR="0011423A" w:rsidRDefault="0011423A">
      <w:pPr>
        <w:ind w:left="720"/>
        <w:jc w:val="left"/>
      </w:pPr>
      <w:r>
        <w:t>Feestcommissie:</w:t>
      </w:r>
      <w:r>
        <w:tab/>
      </w:r>
      <w:r>
        <w:tab/>
      </w:r>
      <w:r>
        <w:tab/>
        <w:t>Casper Hofman</w:t>
      </w:r>
    </w:p>
    <w:p w:rsidR="00E024AA" w:rsidRDefault="0011423A">
      <w:pPr>
        <w:ind w:left="720"/>
        <w:jc w:val="left"/>
      </w:pPr>
      <w:r>
        <w:tab/>
      </w:r>
      <w:r>
        <w:tab/>
      </w:r>
      <w:r>
        <w:tab/>
      </w:r>
      <w:r>
        <w:tab/>
      </w:r>
      <w:r>
        <w:tab/>
      </w:r>
      <w:r w:rsidR="00E024AA">
        <w:t>Deborah Verdoold</w:t>
      </w:r>
    </w:p>
    <w:p w:rsidR="0011423A" w:rsidRDefault="0011423A" w:rsidP="00E024AA">
      <w:pPr>
        <w:ind w:left="3552" w:firstLine="696"/>
        <w:jc w:val="left"/>
      </w:pPr>
      <w:r>
        <w:t>Karin Vonk Noordegraaf</w:t>
      </w:r>
    </w:p>
    <w:p w:rsidR="0011423A" w:rsidRDefault="0011423A">
      <w:pPr>
        <w:ind w:left="720"/>
        <w:jc w:val="left"/>
      </w:pPr>
      <w:r>
        <w:tab/>
      </w:r>
      <w:r>
        <w:tab/>
      </w:r>
      <w:r>
        <w:tab/>
      </w:r>
      <w:r>
        <w:tab/>
      </w:r>
      <w:r>
        <w:tab/>
      </w:r>
      <w:r w:rsidR="003B2271">
        <w:t>Pieter de Bruin</w:t>
      </w:r>
    </w:p>
    <w:p w:rsidR="00E024AA" w:rsidRDefault="00E024AA">
      <w:pPr>
        <w:ind w:left="720"/>
        <w:jc w:val="left"/>
      </w:pPr>
      <w:r>
        <w:tab/>
      </w:r>
      <w:r>
        <w:tab/>
      </w:r>
      <w:r>
        <w:tab/>
      </w:r>
      <w:r>
        <w:tab/>
      </w:r>
      <w:r>
        <w:tab/>
        <w:t>Hannah Klijn</w:t>
      </w:r>
    </w:p>
    <w:p w:rsidR="003844C3" w:rsidRDefault="003844C3">
      <w:pPr>
        <w:ind w:left="720"/>
        <w:jc w:val="left"/>
      </w:pPr>
    </w:p>
    <w:p w:rsidR="003844C3" w:rsidRDefault="003844C3">
      <w:pPr>
        <w:ind w:left="720"/>
        <w:jc w:val="left"/>
      </w:pPr>
      <w:r>
        <w:t>Vertrouwenspersonen:</w:t>
      </w:r>
      <w:r>
        <w:tab/>
      </w:r>
      <w:r>
        <w:tab/>
      </w:r>
      <w:r>
        <w:tab/>
        <w:t>Suzan van Dam</w:t>
      </w:r>
    </w:p>
    <w:p w:rsidR="003844C3" w:rsidRDefault="003844C3">
      <w:pPr>
        <w:ind w:left="720"/>
        <w:jc w:val="left"/>
      </w:pPr>
      <w:r>
        <w:tab/>
      </w:r>
      <w:r>
        <w:tab/>
      </w:r>
      <w:r>
        <w:tab/>
      </w:r>
      <w:r>
        <w:tab/>
      </w:r>
      <w:r>
        <w:tab/>
        <w:t>Ton van de Bildt</w:t>
      </w:r>
    </w:p>
    <w:p w:rsidR="002E0BC5" w:rsidRDefault="002E0BC5">
      <w:pPr>
        <w:ind w:left="720"/>
        <w:jc w:val="left"/>
      </w:pPr>
    </w:p>
    <w:p w:rsidR="002E0BC5" w:rsidRDefault="002E0BC5">
      <w:pPr>
        <w:ind w:left="720"/>
        <w:jc w:val="left"/>
      </w:pPr>
      <w:r>
        <w:t>Verantwoordelijken Vrolijke vogels</w:t>
      </w:r>
      <w:r>
        <w:tab/>
      </w:r>
      <w:r w:rsidR="00DE26A8">
        <w:t xml:space="preserve">Annemiek en </w:t>
      </w:r>
      <w:r>
        <w:t xml:space="preserve">Ernst Hofstede </w:t>
      </w:r>
    </w:p>
    <w:p w:rsidR="002E0BC5" w:rsidRDefault="002E0BC5">
      <w:pPr>
        <w:ind w:left="720"/>
        <w:jc w:val="left"/>
      </w:pPr>
      <w:r>
        <w:tab/>
      </w:r>
      <w:r>
        <w:tab/>
      </w:r>
      <w:r>
        <w:tab/>
      </w:r>
      <w:r>
        <w:tab/>
      </w:r>
      <w:r>
        <w:tab/>
        <w:t>….</w:t>
      </w:r>
    </w:p>
    <w:p w:rsidR="002E0BC5" w:rsidRDefault="002E0BC5">
      <w:pPr>
        <w:ind w:left="720"/>
        <w:jc w:val="left"/>
      </w:pPr>
      <w:r>
        <w:tab/>
      </w:r>
      <w:r>
        <w:tab/>
      </w:r>
      <w:r>
        <w:tab/>
      </w:r>
      <w:r>
        <w:tab/>
      </w:r>
      <w:r>
        <w:tab/>
        <w:t>….</w:t>
      </w:r>
    </w:p>
    <w:p w:rsidR="00B3658C" w:rsidRDefault="00B3658C">
      <w:pPr>
        <w:ind w:left="720"/>
        <w:jc w:val="left"/>
      </w:pPr>
    </w:p>
    <w:p w:rsidR="003B2271" w:rsidRDefault="003B2271">
      <w:pPr>
        <w:ind w:left="720"/>
        <w:jc w:val="left"/>
      </w:pPr>
    </w:p>
    <w:p w:rsidR="00E027C6" w:rsidRPr="006E72C0" w:rsidRDefault="006E72C0" w:rsidP="006E72C0">
      <w:pPr>
        <w:jc w:val="left"/>
        <w:rPr>
          <w:b/>
          <w:u w:val="single"/>
        </w:rPr>
      </w:pPr>
      <w:r>
        <w:rPr>
          <w:b/>
          <w:u w:val="single"/>
        </w:rPr>
        <w:t xml:space="preserve">10. </w:t>
      </w:r>
      <w:r>
        <w:rPr>
          <w:b/>
          <w:u w:val="single"/>
        </w:rPr>
        <w:tab/>
      </w:r>
      <w:r w:rsidRPr="006E72C0">
        <w:rPr>
          <w:b/>
          <w:u w:val="single"/>
        </w:rPr>
        <w:t>Brainstorm over de aanpak van de invulling van vacatures in commissies</w:t>
      </w:r>
    </w:p>
    <w:p w:rsidR="00E027C6" w:rsidRDefault="002E0BC5" w:rsidP="006E72C0">
      <w:pPr>
        <w:jc w:val="left"/>
      </w:pPr>
      <w:r>
        <w:t xml:space="preserve">De voorzitter verwijst naar de lijst met vacatures in bestuur en commissies. Iedereen is bekend met de problematiek van </w:t>
      </w:r>
      <w:r w:rsidR="00E73486">
        <w:t xml:space="preserve">het werven van vrijwilligers. Nu gaat het er om hoe we dat gaan aanpakken. Om ideeën van de aanwezigen optimaal te kunnen inventariseren stelt hij voor om in groepjes van 4-5 mensen uit elkaar te gaan en een kwartier met elkaar te brainstormen en ideeën in te brengen over de verdere aanpak. </w:t>
      </w:r>
    </w:p>
    <w:p w:rsidR="00E73486" w:rsidRDefault="00E73486" w:rsidP="006E72C0">
      <w:pPr>
        <w:jc w:val="left"/>
      </w:pPr>
    </w:p>
    <w:p w:rsidR="00E73486" w:rsidRDefault="00E73486" w:rsidP="006E72C0">
      <w:pPr>
        <w:jc w:val="left"/>
      </w:pPr>
      <w:r>
        <w:t>De volgende ideeën, voorstellen en suggesties worden gedaan:</w:t>
      </w:r>
    </w:p>
    <w:p w:rsidR="00E73486" w:rsidRDefault="00E73486" w:rsidP="00E73486">
      <w:pPr>
        <w:pStyle w:val="Lijstalinea"/>
        <w:numPr>
          <w:ilvl w:val="0"/>
          <w:numId w:val="9"/>
        </w:numPr>
        <w:jc w:val="left"/>
      </w:pPr>
      <w:r>
        <w:t>Groep John Vonk: coördinator voor vrijwilligers aanstellen; enquete van CTZ gebruiken; ouders van nieuwe leden niet gelijk overvallen maar eerst band opbouwen voordat ze worden gevraagd voor inzet als vrijwilliger; de 54 mensen die in commissies zitten verspreiden over meerdere werkzaamheden; bepaalde taken verplicht stellen met mogelijkheid tot afkopen</w:t>
      </w:r>
      <w:r w:rsidR="00070849">
        <w:t>.</w:t>
      </w:r>
    </w:p>
    <w:p w:rsidR="00E73486" w:rsidRDefault="00E73486" w:rsidP="006E72C0">
      <w:pPr>
        <w:jc w:val="left"/>
      </w:pPr>
    </w:p>
    <w:p w:rsidR="00E73486" w:rsidRDefault="00E73486" w:rsidP="00E73486">
      <w:pPr>
        <w:pStyle w:val="Lijstalinea"/>
        <w:numPr>
          <w:ilvl w:val="0"/>
          <w:numId w:val="9"/>
        </w:numPr>
        <w:jc w:val="left"/>
      </w:pPr>
      <w:r>
        <w:t xml:space="preserve">Groep Marco Slob: nieuwe leden actief benaderen; bewustwording </w:t>
      </w:r>
      <w:r w:rsidR="00070849">
        <w:t>bij leden en ouders van de hoeveelheid werk die gedaan moet worden door vrijwilligers om de leden te kunnen laten korfballen; niet vragen of men wat kan doen maar: wat ga je doen?; meer jeugdvoorzieningen rondom het veld aanbrengen; rechten én plichten van ouders benoemen.</w:t>
      </w:r>
      <w:r>
        <w:t xml:space="preserve"> </w:t>
      </w:r>
    </w:p>
    <w:p w:rsidR="00070849" w:rsidRDefault="00070849" w:rsidP="00070849">
      <w:pPr>
        <w:pStyle w:val="Lijstalinea"/>
      </w:pPr>
    </w:p>
    <w:p w:rsidR="00070849" w:rsidRDefault="00070849" w:rsidP="00E73486">
      <w:pPr>
        <w:pStyle w:val="Lijstalinea"/>
        <w:numPr>
          <w:ilvl w:val="0"/>
          <w:numId w:val="9"/>
        </w:numPr>
        <w:jc w:val="left"/>
      </w:pPr>
      <w:r>
        <w:t>Groep Stefan Rijkaart van Cappellen: het trainerschap met coachen vergt veel van leden; dat zou je als bovenmatige prestatie moeten belonen; zelf mensen benaderen; einde van het jaar iets doen voor vrijwilligers, belonen.</w:t>
      </w:r>
    </w:p>
    <w:p w:rsidR="00070849" w:rsidRDefault="00070849" w:rsidP="00070849">
      <w:pPr>
        <w:pStyle w:val="Lijstalinea"/>
      </w:pPr>
    </w:p>
    <w:p w:rsidR="00070849" w:rsidRDefault="00070849" w:rsidP="00E73486">
      <w:pPr>
        <w:pStyle w:val="Lijstalinea"/>
        <w:numPr>
          <w:ilvl w:val="0"/>
          <w:numId w:val="9"/>
        </w:numPr>
        <w:jc w:val="left"/>
      </w:pPr>
      <w:r>
        <w:t>Groep Hendrik Rijneveld: verenigingsbrede enquete houden; ook vragen wat mensen doen in het dagelijks leven en die informatie gebruiken om de juiste match te maken; vrijwilligerscoördinator benoemen; informatieavond houden over de werkzaamheden van commissies.</w:t>
      </w:r>
    </w:p>
    <w:p w:rsidR="00070849" w:rsidRDefault="00070849" w:rsidP="00070849">
      <w:pPr>
        <w:pStyle w:val="Lijstalinea"/>
      </w:pPr>
    </w:p>
    <w:p w:rsidR="00070849" w:rsidRDefault="00070849" w:rsidP="00E73486">
      <w:pPr>
        <w:pStyle w:val="Lijstalinea"/>
        <w:numPr>
          <w:ilvl w:val="0"/>
          <w:numId w:val="9"/>
        </w:numPr>
        <w:jc w:val="left"/>
      </w:pPr>
      <w:r>
        <w:t>Groep Henk Jan Bos: nieuwe leden aanspreken; daarnaast inhaalslag voor bestaande leden of ouders; inventariseren wie er nog niet actief zijn; vervolgens een avond plannen om met ca. 20 personen, die mensen te gaan bellen; gebruik daarbij de informatie over werkzaamheden en vacatures van commissies</w:t>
      </w:r>
      <w:r w:rsidR="0064676C">
        <w:t>; aandacht besteden aan behoud van vrijwilligers</w:t>
      </w:r>
      <w:r>
        <w:t xml:space="preserve">. </w:t>
      </w:r>
    </w:p>
    <w:p w:rsidR="00070849" w:rsidRDefault="00070849" w:rsidP="00070849">
      <w:pPr>
        <w:pStyle w:val="Lijstalinea"/>
      </w:pPr>
    </w:p>
    <w:p w:rsidR="00070849" w:rsidRDefault="00070849" w:rsidP="00070849">
      <w:pPr>
        <w:jc w:val="left"/>
      </w:pPr>
      <w:r>
        <w:t>Marco Slob geeft aanvullend nog een toelichting op het voorstel van Rob Reijm om de bestaande enquete van de CTZ te benutten; gebruik maken van beschikbare email adressen.</w:t>
      </w:r>
    </w:p>
    <w:p w:rsidR="00070849" w:rsidRDefault="00070849" w:rsidP="00070849">
      <w:pPr>
        <w:jc w:val="left"/>
      </w:pPr>
      <w:r>
        <w:t>De voorzitter zegt dat dit niet kan zonder hulp van de leden</w:t>
      </w:r>
      <w:r w:rsidR="00241FE9">
        <w:t xml:space="preserve">. Er zullen ook mensen vanuit de commissies moeten worden betrokken bij deze aanpak. Hij wil de ideeën in de eerstvolgende bestuursvergadering bespreken en verder uitwerken. </w:t>
      </w:r>
    </w:p>
    <w:p w:rsidR="00241FE9" w:rsidRDefault="00241FE9" w:rsidP="00070849">
      <w:pPr>
        <w:jc w:val="left"/>
      </w:pPr>
    </w:p>
    <w:p w:rsidR="006E72C0" w:rsidRDefault="006E72C0" w:rsidP="006E72C0">
      <w:pPr>
        <w:jc w:val="left"/>
      </w:pPr>
    </w:p>
    <w:p w:rsidR="003320A2" w:rsidRPr="007048CD" w:rsidRDefault="00923409" w:rsidP="007048CD">
      <w:pPr>
        <w:jc w:val="left"/>
        <w:rPr>
          <w:b/>
          <w:u w:val="single"/>
        </w:rPr>
      </w:pPr>
      <w:r>
        <w:rPr>
          <w:b/>
          <w:u w:val="single"/>
        </w:rPr>
        <w:t>1</w:t>
      </w:r>
      <w:r w:rsidR="00AE49E4">
        <w:rPr>
          <w:b/>
          <w:u w:val="single"/>
        </w:rPr>
        <w:t>1</w:t>
      </w:r>
      <w:r>
        <w:rPr>
          <w:b/>
          <w:u w:val="single"/>
        </w:rPr>
        <w:t>.</w:t>
      </w:r>
      <w:r w:rsidR="00AE49E4">
        <w:rPr>
          <w:b/>
          <w:u w:val="single"/>
        </w:rPr>
        <w:tab/>
      </w:r>
      <w:r w:rsidR="003F57FD">
        <w:rPr>
          <w:b/>
          <w:u w:val="single"/>
        </w:rPr>
        <w:t>Rondvraag</w:t>
      </w:r>
    </w:p>
    <w:p w:rsidR="00E027C6" w:rsidRDefault="00241FE9" w:rsidP="00886F31">
      <w:pPr>
        <w:jc w:val="left"/>
      </w:pPr>
      <w:r>
        <w:t>Wim Slingerland kaart een aantal zaken aan met de bedoeling om op een positieve manier tot verbeteringen te komen in het belang van de vereniging. Dit vanuit de zorg die hij heeft op een aantal punten. Hij vindt dat er weinig wedstrijdverslagen van het 1</w:t>
      </w:r>
      <w:r w:rsidRPr="00241FE9">
        <w:rPr>
          <w:vertAlign w:val="superscript"/>
        </w:rPr>
        <w:t>e</w:t>
      </w:r>
      <w:r>
        <w:t xml:space="preserve"> op worden genomen in het Hart van Holland. Als er diploma’s zijn behaald, moeten de namen van deze mensen even de aandacht krijgen, ook voor de scheidsrechters. De herkenbaarheid van jeugdtrainers moet worden vergroot bijv. door kleding. Daarin investeren. Het probleem met te weinig F-teams moet worden opgelost. Dat is de basis van je vereniging voor de toekomst. Er valt straks een enorm gat. Een jeugdactie voor de korfbalsport zou gewenst zijn. Bijv, door gymlessen te geven. Voor recreanten zijn de faciliteiten in de sporthal te beperkt. Je moet wel zuinig zijn op die groep leden. Compliment voor de actie met 3-5 jarigen, Vrolijke vogels. Moet je wel vasthouden. Een jeugdactiviteitencommissie hebben we niet meer. Toch is het belangrijk dat er activiteiten voor de jeugd worden georganiseerd. </w:t>
      </w:r>
      <w:r w:rsidR="00320C7D">
        <w:t xml:space="preserve">Wellicht is de gymzaal in Gouderak in te huren voor trainingen van de jeugd. Die staat steeds meer leeg. Het probleem met uren in de Zuidplas kan daarmee worden opgelost. De informatie op de website moet beter: de foto’s per team ontbreken in een aantal gevallen en de informatie is soms niet actueel. </w:t>
      </w:r>
    </w:p>
    <w:p w:rsidR="00320C7D" w:rsidRDefault="00320C7D" w:rsidP="00886F31">
      <w:pPr>
        <w:jc w:val="left"/>
      </w:pPr>
    </w:p>
    <w:p w:rsidR="00320C7D" w:rsidRDefault="00320C7D" w:rsidP="00886F31">
      <w:pPr>
        <w:jc w:val="left"/>
      </w:pPr>
      <w:r>
        <w:t xml:space="preserve">De voorzitter bedankt voor de suggesties en zegt deze te zullen bespreken in het bestuur. </w:t>
      </w:r>
    </w:p>
    <w:p w:rsidR="00320C7D" w:rsidRDefault="00320C7D" w:rsidP="00886F31">
      <w:pPr>
        <w:jc w:val="left"/>
      </w:pPr>
    </w:p>
    <w:p w:rsidR="00320C7D" w:rsidRDefault="00320C7D" w:rsidP="00886F31">
      <w:pPr>
        <w:jc w:val="left"/>
      </w:pPr>
      <w:r>
        <w:t xml:space="preserve">Dirk Rijneveld zegt dat zowel het aantal spelers als trainers terugloopt. Belangrijk is om na te denken hoe je deze mensen kan werven en behouden. Hij vindt dat overwogen moet worden om alle trainers te gaan betalen. </w:t>
      </w:r>
    </w:p>
    <w:p w:rsidR="00E027C6" w:rsidRDefault="00E027C6" w:rsidP="00886F31">
      <w:pPr>
        <w:jc w:val="left"/>
      </w:pPr>
    </w:p>
    <w:p w:rsidR="00EA6EDE" w:rsidRPr="00886F31" w:rsidRDefault="00EA6EDE" w:rsidP="00886F31">
      <w:pPr>
        <w:jc w:val="left"/>
        <w:rPr>
          <w:b/>
          <w:u w:val="single"/>
        </w:rPr>
      </w:pPr>
    </w:p>
    <w:p w:rsidR="003F57FD" w:rsidRDefault="0078207B">
      <w:pPr>
        <w:jc w:val="left"/>
        <w:rPr>
          <w:b/>
          <w:u w:val="single"/>
        </w:rPr>
      </w:pPr>
      <w:r w:rsidRPr="006628D7">
        <w:rPr>
          <w:b/>
          <w:u w:val="single"/>
        </w:rPr>
        <w:t>1</w:t>
      </w:r>
      <w:r w:rsidR="00AE49E4">
        <w:rPr>
          <w:b/>
          <w:u w:val="single"/>
        </w:rPr>
        <w:t>2</w:t>
      </w:r>
      <w:r w:rsidR="003F57FD" w:rsidRPr="006628D7">
        <w:rPr>
          <w:b/>
          <w:u w:val="single"/>
        </w:rPr>
        <w:t>.</w:t>
      </w:r>
      <w:r w:rsidR="003F57FD" w:rsidRPr="006628D7">
        <w:rPr>
          <w:u w:val="single"/>
        </w:rPr>
        <w:tab/>
      </w:r>
      <w:r w:rsidR="003F57FD" w:rsidRPr="006628D7">
        <w:rPr>
          <w:b/>
          <w:u w:val="single"/>
        </w:rPr>
        <w:t>Sluiting</w:t>
      </w:r>
    </w:p>
    <w:p w:rsidR="00E027C6" w:rsidRPr="006628D7" w:rsidRDefault="00E027C6">
      <w:pPr>
        <w:jc w:val="left"/>
        <w:rPr>
          <w:b/>
          <w:u w:val="single"/>
        </w:rPr>
      </w:pPr>
    </w:p>
    <w:p w:rsidR="008557EB" w:rsidRDefault="0078207B" w:rsidP="008557EB">
      <w:pPr>
        <w:jc w:val="left"/>
      </w:pPr>
      <w:r>
        <w:t>De voorzitter</w:t>
      </w:r>
      <w:r w:rsidR="00DE0E2F">
        <w:t xml:space="preserve"> </w:t>
      </w:r>
      <w:r w:rsidR="00524A39">
        <w:t>bedankt de aanwezigen voor h</w:t>
      </w:r>
      <w:r>
        <w:t>un komst en hun inbreng</w:t>
      </w:r>
      <w:r w:rsidR="00AB51D6" w:rsidRPr="00AB51D6">
        <w:t xml:space="preserve"> </w:t>
      </w:r>
      <w:r w:rsidR="00AB51D6">
        <w:t>en sluit de vergadering</w:t>
      </w:r>
      <w:r>
        <w:t>.</w:t>
      </w:r>
    </w:p>
    <w:p w:rsidR="003B2271" w:rsidRDefault="003B2271" w:rsidP="008557EB">
      <w:pPr>
        <w:jc w:val="left"/>
        <w:rPr>
          <w:u w:val="single"/>
        </w:rPr>
      </w:pPr>
    </w:p>
    <w:p w:rsidR="00E027C6" w:rsidRDefault="00E027C6" w:rsidP="008557EB">
      <w:pPr>
        <w:jc w:val="left"/>
        <w:rPr>
          <w:u w:val="single"/>
        </w:rPr>
      </w:pPr>
    </w:p>
    <w:p w:rsidR="00E027C6" w:rsidRDefault="00E027C6" w:rsidP="008557EB">
      <w:pPr>
        <w:jc w:val="left"/>
        <w:rPr>
          <w:u w:val="single"/>
        </w:rPr>
      </w:pPr>
    </w:p>
    <w:p w:rsidR="00DD0A11" w:rsidRDefault="00C247F5" w:rsidP="008557EB">
      <w:pPr>
        <w:jc w:val="left"/>
        <w:rPr>
          <w:u w:val="single"/>
        </w:rPr>
      </w:pPr>
      <w:r w:rsidRPr="00C247F5">
        <w:rPr>
          <w:u w:val="single"/>
        </w:rPr>
        <w:t>Bijlagen bij de</w:t>
      </w:r>
      <w:r>
        <w:rPr>
          <w:u w:val="single"/>
        </w:rPr>
        <w:t>ze</w:t>
      </w:r>
      <w:r w:rsidRPr="00C247F5">
        <w:rPr>
          <w:u w:val="single"/>
        </w:rPr>
        <w:t xml:space="preserve"> notulen:</w:t>
      </w:r>
    </w:p>
    <w:p w:rsidR="00C247F5" w:rsidRDefault="00C247F5" w:rsidP="00E027C6">
      <w:pPr>
        <w:pStyle w:val="Lijstalinea"/>
        <w:numPr>
          <w:ilvl w:val="0"/>
          <w:numId w:val="8"/>
        </w:numPr>
        <w:jc w:val="left"/>
        <w:rPr>
          <w:u w:val="single"/>
        </w:rPr>
      </w:pPr>
      <w:r>
        <w:rPr>
          <w:u w:val="single"/>
        </w:rPr>
        <w:t>Presentielijst</w:t>
      </w:r>
    </w:p>
    <w:p w:rsidR="00C247F5" w:rsidRDefault="00C247F5" w:rsidP="00E027C6">
      <w:pPr>
        <w:pStyle w:val="Lijstalinea"/>
        <w:numPr>
          <w:ilvl w:val="0"/>
          <w:numId w:val="8"/>
        </w:numPr>
        <w:jc w:val="left"/>
        <w:rPr>
          <w:u w:val="single"/>
        </w:rPr>
      </w:pPr>
      <w:r>
        <w:rPr>
          <w:u w:val="single"/>
        </w:rPr>
        <w:t>Verslag van de kascontrolecommissie</w:t>
      </w:r>
    </w:p>
    <w:p w:rsidR="00C247F5" w:rsidRDefault="00C247F5" w:rsidP="00E027C6">
      <w:pPr>
        <w:pStyle w:val="Lijstalinea"/>
        <w:numPr>
          <w:ilvl w:val="0"/>
          <w:numId w:val="8"/>
        </w:numPr>
        <w:jc w:val="left"/>
        <w:rPr>
          <w:u w:val="single"/>
        </w:rPr>
      </w:pPr>
      <w:r w:rsidRPr="00AE49E4">
        <w:rPr>
          <w:u w:val="single"/>
        </w:rPr>
        <w:t>Inleidend woord van de voorzitter</w:t>
      </w:r>
    </w:p>
    <w:p w:rsidR="00E027C6" w:rsidRPr="00C247F5" w:rsidRDefault="00E027C6" w:rsidP="00E027C6">
      <w:pPr>
        <w:pStyle w:val="Lijstalinea"/>
        <w:numPr>
          <w:ilvl w:val="0"/>
          <w:numId w:val="8"/>
        </w:numPr>
        <w:jc w:val="left"/>
        <w:rPr>
          <w:u w:val="single"/>
        </w:rPr>
      </w:pPr>
      <w:r>
        <w:rPr>
          <w:u w:val="single"/>
        </w:rPr>
        <w:t>Presentatie over functioneren website</w:t>
      </w:r>
    </w:p>
    <w:sectPr w:rsidR="00E027C6" w:rsidRPr="00C247F5" w:rsidSect="00923409">
      <w:footerReference w:type="even" r:id="rId8"/>
      <w:footerReference w:type="default" r:id="rId9"/>
      <w:pgSz w:w="11907" w:h="16840"/>
      <w:pgMar w:top="1411" w:right="1411" w:bottom="1134" w:left="1411" w:header="706" w:footer="706"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BB" w:rsidRDefault="000921BB">
      <w:r>
        <w:separator/>
      </w:r>
    </w:p>
  </w:endnote>
  <w:endnote w:type="continuationSeparator" w:id="0">
    <w:p w:rsidR="000921BB" w:rsidRDefault="0009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D19C6" w:rsidRDefault="009D19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C6" w:rsidRDefault="009D19C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4676C">
      <w:rPr>
        <w:rStyle w:val="Paginanummer"/>
        <w:noProof/>
      </w:rPr>
      <w:t>4</w:t>
    </w:r>
    <w:r>
      <w:rPr>
        <w:rStyle w:val="Paginanummer"/>
      </w:rPr>
      <w:fldChar w:fldCharType="end"/>
    </w:r>
  </w:p>
  <w:p w:rsidR="009D19C6" w:rsidRDefault="009D19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BB" w:rsidRDefault="000921BB">
      <w:r>
        <w:separator/>
      </w:r>
    </w:p>
  </w:footnote>
  <w:footnote w:type="continuationSeparator" w:id="0">
    <w:p w:rsidR="000921BB" w:rsidRDefault="00092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70"/>
    <w:multiLevelType w:val="multilevel"/>
    <w:tmpl w:val="562E77C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1FBD42C6"/>
    <w:multiLevelType w:val="hybridMultilevel"/>
    <w:tmpl w:val="E8861E2C"/>
    <w:lvl w:ilvl="0" w:tplc="09741D6A">
      <w:start w:val="4"/>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3DC2F37"/>
    <w:multiLevelType w:val="hybridMultilevel"/>
    <w:tmpl w:val="65AAA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86095E"/>
    <w:multiLevelType w:val="hybridMultilevel"/>
    <w:tmpl w:val="19CAE338"/>
    <w:lvl w:ilvl="0" w:tplc="EB7EFD68">
      <w:start w:val="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45F80F15"/>
    <w:multiLevelType w:val="hybridMultilevel"/>
    <w:tmpl w:val="FDF8B5D0"/>
    <w:lvl w:ilvl="0" w:tplc="123A7BFC">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
    <w:nsid w:val="572E3F81"/>
    <w:multiLevelType w:val="hybridMultilevel"/>
    <w:tmpl w:val="1494C748"/>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C1B1F"/>
    <w:multiLevelType w:val="hybridMultilevel"/>
    <w:tmpl w:val="6E6C8922"/>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6D651D22"/>
    <w:multiLevelType w:val="hybridMultilevel"/>
    <w:tmpl w:val="01D0C8EC"/>
    <w:lvl w:ilvl="0" w:tplc="9FDA0840">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71424D5B"/>
    <w:multiLevelType w:val="hybridMultilevel"/>
    <w:tmpl w:val="7FC07D8E"/>
    <w:lvl w:ilvl="0" w:tplc="EA461D4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6"/>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89"/>
    <w:rsid w:val="00002519"/>
    <w:rsid w:val="00005587"/>
    <w:rsid w:val="0000708F"/>
    <w:rsid w:val="00034CBB"/>
    <w:rsid w:val="00046DD8"/>
    <w:rsid w:val="00070849"/>
    <w:rsid w:val="00085D68"/>
    <w:rsid w:val="000921BB"/>
    <w:rsid w:val="000A6F69"/>
    <w:rsid w:val="000B0260"/>
    <w:rsid w:val="000B034E"/>
    <w:rsid w:val="000B77D4"/>
    <w:rsid w:val="000E7DE0"/>
    <w:rsid w:val="000F5310"/>
    <w:rsid w:val="001012E5"/>
    <w:rsid w:val="0011423A"/>
    <w:rsid w:val="00125841"/>
    <w:rsid w:val="00137AD1"/>
    <w:rsid w:val="00152912"/>
    <w:rsid w:val="00156C22"/>
    <w:rsid w:val="00157863"/>
    <w:rsid w:val="00185030"/>
    <w:rsid w:val="001A074B"/>
    <w:rsid w:val="001B68BC"/>
    <w:rsid w:val="001F3124"/>
    <w:rsid w:val="002277E5"/>
    <w:rsid w:val="00237687"/>
    <w:rsid w:val="00241FE9"/>
    <w:rsid w:val="00261119"/>
    <w:rsid w:val="00264939"/>
    <w:rsid w:val="00273C30"/>
    <w:rsid w:val="00283DCD"/>
    <w:rsid w:val="002A184C"/>
    <w:rsid w:val="002D003F"/>
    <w:rsid w:val="002D01E1"/>
    <w:rsid w:val="002D465E"/>
    <w:rsid w:val="002E0BC5"/>
    <w:rsid w:val="00320C7D"/>
    <w:rsid w:val="003320A2"/>
    <w:rsid w:val="0034315C"/>
    <w:rsid w:val="0035697F"/>
    <w:rsid w:val="003710AC"/>
    <w:rsid w:val="00373D0C"/>
    <w:rsid w:val="0037721E"/>
    <w:rsid w:val="003844C3"/>
    <w:rsid w:val="00384D21"/>
    <w:rsid w:val="003A5066"/>
    <w:rsid w:val="003A513C"/>
    <w:rsid w:val="003B10F2"/>
    <w:rsid w:val="003B2271"/>
    <w:rsid w:val="003B69AE"/>
    <w:rsid w:val="003D35BF"/>
    <w:rsid w:val="003F57FD"/>
    <w:rsid w:val="004073C1"/>
    <w:rsid w:val="00414828"/>
    <w:rsid w:val="00416AA5"/>
    <w:rsid w:val="004200FE"/>
    <w:rsid w:val="0042442B"/>
    <w:rsid w:val="00424EDD"/>
    <w:rsid w:val="00430630"/>
    <w:rsid w:val="00430E8E"/>
    <w:rsid w:val="00450BD9"/>
    <w:rsid w:val="004555C8"/>
    <w:rsid w:val="0046736A"/>
    <w:rsid w:val="00475DA8"/>
    <w:rsid w:val="0048650E"/>
    <w:rsid w:val="004B4B2C"/>
    <w:rsid w:val="004E5A9C"/>
    <w:rsid w:val="004F5388"/>
    <w:rsid w:val="00524A39"/>
    <w:rsid w:val="005272C2"/>
    <w:rsid w:val="0055139B"/>
    <w:rsid w:val="005648D1"/>
    <w:rsid w:val="00571A89"/>
    <w:rsid w:val="005825A7"/>
    <w:rsid w:val="00582DA8"/>
    <w:rsid w:val="00592BC3"/>
    <w:rsid w:val="00592E6F"/>
    <w:rsid w:val="00593481"/>
    <w:rsid w:val="005B080D"/>
    <w:rsid w:val="005B3A11"/>
    <w:rsid w:val="005B4E4F"/>
    <w:rsid w:val="005C7BCC"/>
    <w:rsid w:val="005E57B9"/>
    <w:rsid w:val="005F0618"/>
    <w:rsid w:val="0062521F"/>
    <w:rsid w:val="00626538"/>
    <w:rsid w:val="0064676C"/>
    <w:rsid w:val="006523FD"/>
    <w:rsid w:val="0065590D"/>
    <w:rsid w:val="006628D7"/>
    <w:rsid w:val="00686B9E"/>
    <w:rsid w:val="006A3069"/>
    <w:rsid w:val="006C0647"/>
    <w:rsid w:val="006C394F"/>
    <w:rsid w:val="006D2CAF"/>
    <w:rsid w:val="006D2E7C"/>
    <w:rsid w:val="006D5A2A"/>
    <w:rsid w:val="006E72C0"/>
    <w:rsid w:val="006F5188"/>
    <w:rsid w:val="007048CD"/>
    <w:rsid w:val="00711B93"/>
    <w:rsid w:val="0073007F"/>
    <w:rsid w:val="00742B0C"/>
    <w:rsid w:val="00750B99"/>
    <w:rsid w:val="00777A60"/>
    <w:rsid w:val="0078207B"/>
    <w:rsid w:val="007831AC"/>
    <w:rsid w:val="007916D4"/>
    <w:rsid w:val="007A23CC"/>
    <w:rsid w:val="007B440D"/>
    <w:rsid w:val="007B4666"/>
    <w:rsid w:val="007C145C"/>
    <w:rsid w:val="007D06D0"/>
    <w:rsid w:val="007E148F"/>
    <w:rsid w:val="00800BC5"/>
    <w:rsid w:val="00820019"/>
    <w:rsid w:val="00830B14"/>
    <w:rsid w:val="00837911"/>
    <w:rsid w:val="00847C46"/>
    <w:rsid w:val="008557EB"/>
    <w:rsid w:val="008650AF"/>
    <w:rsid w:val="008734C5"/>
    <w:rsid w:val="00880763"/>
    <w:rsid w:val="00886F31"/>
    <w:rsid w:val="008B6E72"/>
    <w:rsid w:val="008C1023"/>
    <w:rsid w:val="008D081C"/>
    <w:rsid w:val="008E1D2F"/>
    <w:rsid w:val="008F08F8"/>
    <w:rsid w:val="00901FEE"/>
    <w:rsid w:val="00911F21"/>
    <w:rsid w:val="00923409"/>
    <w:rsid w:val="00923749"/>
    <w:rsid w:val="00944608"/>
    <w:rsid w:val="0094673E"/>
    <w:rsid w:val="009500EA"/>
    <w:rsid w:val="00955E45"/>
    <w:rsid w:val="00965752"/>
    <w:rsid w:val="0096591B"/>
    <w:rsid w:val="009935F7"/>
    <w:rsid w:val="009B2C82"/>
    <w:rsid w:val="009D19C6"/>
    <w:rsid w:val="009E049F"/>
    <w:rsid w:val="009E6D67"/>
    <w:rsid w:val="009E7A98"/>
    <w:rsid w:val="00A111B0"/>
    <w:rsid w:val="00A641BA"/>
    <w:rsid w:val="00AA28A2"/>
    <w:rsid w:val="00AB51D6"/>
    <w:rsid w:val="00AB6D0B"/>
    <w:rsid w:val="00AE0BAA"/>
    <w:rsid w:val="00AE309A"/>
    <w:rsid w:val="00AE49E4"/>
    <w:rsid w:val="00AE73B5"/>
    <w:rsid w:val="00B02268"/>
    <w:rsid w:val="00B033B6"/>
    <w:rsid w:val="00B3658C"/>
    <w:rsid w:val="00B4047B"/>
    <w:rsid w:val="00B66ABB"/>
    <w:rsid w:val="00B74A30"/>
    <w:rsid w:val="00B75A9B"/>
    <w:rsid w:val="00BA0EB1"/>
    <w:rsid w:val="00BA29AE"/>
    <w:rsid w:val="00BC004B"/>
    <w:rsid w:val="00BD1BF3"/>
    <w:rsid w:val="00BE1555"/>
    <w:rsid w:val="00BE5251"/>
    <w:rsid w:val="00BF0F7F"/>
    <w:rsid w:val="00BF5684"/>
    <w:rsid w:val="00BF6C2B"/>
    <w:rsid w:val="00C016EB"/>
    <w:rsid w:val="00C050F8"/>
    <w:rsid w:val="00C07AFB"/>
    <w:rsid w:val="00C13762"/>
    <w:rsid w:val="00C247F5"/>
    <w:rsid w:val="00C24E50"/>
    <w:rsid w:val="00C25DC9"/>
    <w:rsid w:val="00C46E52"/>
    <w:rsid w:val="00C51AFC"/>
    <w:rsid w:val="00C723F5"/>
    <w:rsid w:val="00C81784"/>
    <w:rsid w:val="00CB7879"/>
    <w:rsid w:val="00CE1E66"/>
    <w:rsid w:val="00CF055F"/>
    <w:rsid w:val="00CF6544"/>
    <w:rsid w:val="00CF7BA7"/>
    <w:rsid w:val="00D13792"/>
    <w:rsid w:val="00D22100"/>
    <w:rsid w:val="00D35AF0"/>
    <w:rsid w:val="00D54B11"/>
    <w:rsid w:val="00D76DD9"/>
    <w:rsid w:val="00D854A6"/>
    <w:rsid w:val="00D94E03"/>
    <w:rsid w:val="00D952B0"/>
    <w:rsid w:val="00DA7952"/>
    <w:rsid w:val="00DD0A11"/>
    <w:rsid w:val="00DE024E"/>
    <w:rsid w:val="00DE0E2F"/>
    <w:rsid w:val="00DE26A8"/>
    <w:rsid w:val="00DE5D4D"/>
    <w:rsid w:val="00DF0F3D"/>
    <w:rsid w:val="00DF245D"/>
    <w:rsid w:val="00E024AA"/>
    <w:rsid w:val="00E027C6"/>
    <w:rsid w:val="00E426FB"/>
    <w:rsid w:val="00E42989"/>
    <w:rsid w:val="00E46298"/>
    <w:rsid w:val="00E60FEC"/>
    <w:rsid w:val="00E6593F"/>
    <w:rsid w:val="00E73486"/>
    <w:rsid w:val="00E75A71"/>
    <w:rsid w:val="00EA6EDE"/>
    <w:rsid w:val="00ED141E"/>
    <w:rsid w:val="00ED265D"/>
    <w:rsid w:val="00EE4FF5"/>
    <w:rsid w:val="00EF7EC7"/>
    <w:rsid w:val="00F127AA"/>
    <w:rsid w:val="00F509CB"/>
    <w:rsid w:val="00F54E90"/>
    <w:rsid w:val="00F55F52"/>
    <w:rsid w:val="00FB108D"/>
    <w:rsid w:val="00FC02C2"/>
    <w:rsid w:val="00FD09AE"/>
    <w:rsid w:val="00FD3387"/>
    <w:rsid w:val="00FE132E"/>
    <w:rsid w:val="00FE363E"/>
    <w:rsid w:val="00FF0C2A"/>
    <w:rsid w:val="00FF2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jc w:val="both"/>
    </w:pPr>
    <w:rPr>
      <w:rFonts w:ascii="Arial" w:hAnsi="Arial"/>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ind w:left="708"/>
      <w:outlineLvl w:val="2"/>
    </w:pPr>
    <w:rPr>
      <w:b/>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20"/>
    </w:pPr>
  </w:style>
  <w:style w:type="paragraph" w:styleId="Plattetekstinspringen2">
    <w:name w:val="Body Text Indent 2"/>
    <w:basedOn w:val="Standaard"/>
    <w:pPr>
      <w:ind w:left="708"/>
    </w:pPr>
  </w:style>
  <w:style w:type="paragraph" w:styleId="Plattetekst">
    <w:name w:val="Body Text"/>
    <w:basedOn w:val="Standaard"/>
    <w:pPr>
      <w:widowControl w:val="0"/>
      <w:tabs>
        <w:tab w:val="left" w:pos="-1440"/>
        <w:tab w:val="left" w:pos="-720"/>
      </w:tabs>
    </w:pPr>
    <w:rPr>
      <w:rFonts w:ascii="Courier New" w:hAnsi="Courier New"/>
      <w:snapToGrid w:val="0"/>
      <w:spacing w:val="-3"/>
      <w:sz w:val="24"/>
    </w:rPr>
  </w:style>
  <w:style w:type="paragraph" w:styleId="Plattetekstinspringen3">
    <w:name w:val="Body Text Indent 3"/>
    <w:basedOn w:val="Standaard"/>
    <w:pPr>
      <w:ind w:left="705"/>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2">
    <w:name w:val="Body Text 2"/>
    <w:basedOn w:val="Standaard"/>
    <w:pPr>
      <w:jc w:val="left"/>
    </w:pPr>
  </w:style>
  <w:style w:type="paragraph" w:styleId="Plattetekst3">
    <w:name w:val="Body Text 3"/>
    <w:basedOn w:val="Standaard"/>
    <w:rPr>
      <w:b/>
      <w:u w:val="single"/>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Geenafstand">
    <w:name w:val="No Spacing"/>
    <w:uiPriority w:val="99"/>
    <w:qFormat/>
    <w:rsid w:val="00DD0A11"/>
    <w:rPr>
      <w:rFonts w:ascii="Arial" w:hAnsi="Arial"/>
    </w:rPr>
  </w:style>
  <w:style w:type="paragraph" w:styleId="Lijstalinea">
    <w:name w:val="List Paragraph"/>
    <w:basedOn w:val="Standaard"/>
    <w:uiPriority w:val="34"/>
    <w:qFormat/>
    <w:rsid w:val="005B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1680</Words>
  <Characters>9245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Secretariaat K.V. IJSSELVOGELS</vt:lpstr>
    </vt:vector>
  </TitlesOfParts>
  <Company>Microsoft Corporation</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K.V. IJSSELVOGELS</dc:title>
  <dc:creator>.</dc:creator>
  <cp:lastModifiedBy>Jan</cp:lastModifiedBy>
  <cp:revision>5</cp:revision>
  <cp:lastPrinted>2012-11-16T11:23:00Z</cp:lastPrinted>
  <dcterms:created xsi:type="dcterms:W3CDTF">2015-10-30T18:07:00Z</dcterms:created>
  <dcterms:modified xsi:type="dcterms:W3CDTF">2015-10-31T08:44:00Z</dcterms:modified>
</cp:coreProperties>
</file>